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1256" w14:textId="4380BC03" w:rsidR="00FF2454" w:rsidRPr="00694F03" w:rsidRDefault="001867EE" w:rsidP="00FF2454">
      <w:pPr>
        <w:pStyle w:val="Heading6"/>
        <w:rPr>
          <w:rFonts w:asciiTheme="minorHAnsi" w:hAnsiTheme="minorHAnsi"/>
        </w:rPr>
      </w:pPr>
      <w:r w:rsidRPr="00694F03">
        <w:rPr>
          <w:rFonts w:asciiTheme="minorHAnsi" w:hAnsiTheme="minorHAnsi"/>
        </w:rPr>
        <w:t xml:space="preserve">High-Fidelity </w:t>
      </w:r>
      <w:r w:rsidR="00FF2454" w:rsidRPr="00694F03">
        <w:rPr>
          <w:rFonts w:asciiTheme="minorHAnsi" w:hAnsiTheme="minorHAnsi"/>
        </w:rPr>
        <w:t xml:space="preserve">Wraparound </w:t>
      </w:r>
      <w:r w:rsidRPr="00694F03">
        <w:rPr>
          <w:rFonts w:asciiTheme="minorHAnsi" w:hAnsiTheme="minorHAnsi"/>
        </w:rPr>
        <w:t xml:space="preserve">Tier 1 </w:t>
      </w:r>
      <w:r w:rsidR="00011717" w:rsidRPr="00694F03">
        <w:rPr>
          <w:rFonts w:asciiTheme="minorHAnsi" w:hAnsiTheme="minorHAnsi"/>
        </w:rPr>
        <w:t xml:space="preserve">Coach </w:t>
      </w:r>
      <w:r w:rsidR="00FF2454" w:rsidRPr="00694F03">
        <w:rPr>
          <w:rFonts w:asciiTheme="minorHAnsi" w:hAnsiTheme="minorHAnsi"/>
        </w:rPr>
        <w:t>Credentialing Tracking Sheet</w:t>
      </w:r>
      <w:r w:rsidR="00B438CF" w:rsidRPr="00694F03">
        <w:rPr>
          <w:rFonts w:asciiTheme="minorHAnsi" w:hAnsiTheme="minorHAnsi"/>
        </w:rPr>
        <w:tab/>
      </w:r>
      <w:r w:rsidR="00B438CF" w:rsidRPr="00694F03">
        <w:rPr>
          <w:rFonts w:asciiTheme="minorHAnsi" w:hAnsiTheme="minorHAnsi"/>
        </w:rPr>
        <w:tab/>
      </w:r>
      <w:r w:rsidR="00B438CF" w:rsidRPr="00694F03">
        <w:rPr>
          <w:rFonts w:asciiTheme="minorHAnsi" w:hAnsiTheme="minorHAnsi"/>
        </w:rPr>
        <w:tab/>
      </w:r>
      <w:r w:rsidR="00A83B7B" w:rsidRPr="00694F03">
        <w:rPr>
          <w:rFonts w:asciiTheme="minorHAnsi" w:hAnsiTheme="minorHAnsi"/>
        </w:rPr>
        <w:tab/>
      </w:r>
      <w:r w:rsidR="00A83B7B" w:rsidRPr="00694F03">
        <w:rPr>
          <w:rFonts w:asciiTheme="minorHAnsi" w:hAnsiTheme="minorHAnsi"/>
          <w:b w:val="0"/>
          <w:sz w:val="24"/>
          <w:szCs w:val="24"/>
        </w:rPr>
        <w:t>DATE</w:t>
      </w:r>
      <w:r w:rsidR="007064AA" w:rsidRPr="00694F03">
        <w:rPr>
          <w:rFonts w:asciiTheme="minorHAnsi" w:hAnsiTheme="minorHAnsi"/>
          <w:b w:val="0"/>
          <w:sz w:val="24"/>
          <w:szCs w:val="24"/>
        </w:rPr>
        <w:t>:</w:t>
      </w:r>
      <w:r w:rsidR="00A561D9" w:rsidRPr="00694F03">
        <w:rPr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Style w:val="TableGrid"/>
        <w:tblW w:w="13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230"/>
        <w:gridCol w:w="4946"/>
      </w:tblGrid>
      <w:tr w:rsidR="00A561D9" w:rsidRPr="00694F03" w14:paraId="6EFFB2B5" w14:textId="77777777" w:rsidTr="007D579B">
        <w:tc>
          <w:tcPr>
            <w:tcW w:w="3870" w:type="dxa"/>
          </w:tcPr>
          <w:p w14:paraId="7BF01222" w14:textId="3D8C5137" w:rsidR="00FF2454" w:rsidRPr="00694F03" w:rsidRDefault="00D45254" w:rsidP="00B80F33">
            <w:pPr>
              <w:ind w:firstLine="0"/>
              <w:rPr>
                <w:rFonts w:asciiTheme="minorHAnsi" w:hAnsiTheme="minorHAnsi"/>
              </w:rPr>
            </w:pPr>
            <w:r w:rsidRPr="00694F03">
              <w:rPr>
                <w:rFonts w:asciiTheme="minorHAnsi" w:hAnsiTheme="minorHAnsi" w:cstheme="minorHAnsi"/>
              </w:rPr>
              <w:t>Coach</w:t>
            </w:r>
            <w:r w:rsidR="00FF2454" w:rsidRPr="00694F03">
              <w:rPr>
                <w:rFonts w:asciiTheme="minorHAnsi" w:hAnsiTheme="minorHAnsi" w:cstheme="minorHAnsi"/>
              </w:rPr>
              <w:t>:</w:t>
            </w:r>
            <w:r w:rsidR="00640C2E" w:rsidRPr="00694F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30" w:type="dxa"/>
          </w:tcPr>
          <w:p w14:paraId="43F491B2" w14:textId="3A145CB6" w:rsidR="00FF2454" w:rsidRPr="00694F03" w:rsidRDefault="00FF2454" w:rsidP="00B80F33">
            <w:pPr>
              <w:ind w:firstLine="0"/>
              <w:rPr>
                <w:rFonts w:asciiTheme="minorHAnsi" w:hAnsiTheme="minorHAnsi"/>
              </w:rPr>
            </w:pPr>
            <w:r w:rsidRPr="00694F03">
              <w:rPr>
                <w:rFonts w:asciiTheme="minorHAnsi" w:hAnsiTheme="minorHAnsi" w:cstheme="minorHAnsi"/>
              </w:rPr>
              <w:t>Phone:</w:t>
            </w:r>
            <w:r w:rsidR="00640C2E" w:rsidRPr="00694F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46" w:type="dxa"/>
          </w:tcPr>
          <w:p w14:paraId="18863082" w14:textId="701BA073" w:rsidR="00FF2454" w:rsidRPr="00694F03" w:rsidRDefault="00FF2454" w:rsidP="00B80F33">
            <w:pPr>
              <w:ind w:firstLine="0"/>
              <w:rPr>
                <w:rFonts w:asciiTheme="minorHAnsi" w:hAnsiTheme="minorHAnsi"/>
              </w:rPr>
            </w:pPr>
            <w:r w:rsidRPr="00694F03">
              <w:rPr>
                <w:rFonts w:asciiTheme="minorHAnsi" w:hAnsiTheme="minorHAnsi" w:cstheme="minorHAnsi"/>
              </w:rPr>
              <w:t>Email:</w:t>
            </w:r>
            <w:r w:rsidR="00640C2E" w:rsidRPr="00694F0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61D9" w:rsidRPr="00694F03" w14:paraId="70DA29DD" w14:textId="77777777" w:rsidTr="007D579B">
        <w:tc>
          <w:tcPr>
            <w:tcW w:w="3870" w:type="dxa"/>
          </w:tcPr>
          <w:p w14:paraId="246F7D16" w14:textId="5F714106" w:rsidR="00FF2454" w:rsidRPr="00694F03" w:rsidRDefault="00EC0336" w:rsidP="00B80F33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</w:rPr>
              <w:t>Agency</w:t>
            </w:r>
            <w:r w:rsidR="00FF2454" w:rsidRPr="00694F03">
              <w:rPr>
                <w:rFonts w:asciiTheme="minorHAnsi" w:hAnsiTheme="minorHAnsi" w:cstheme="minorHAnsi"/>
                <w:bCs/>
              </w:rPr>
              <w:t>:</w:t>
            </w:r>
            <w:r w:rsidR="006262C0" w:rsidRPr="00694F0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230" w:type="dxa"/>
          </w:tcPr>
          <w:p w14:paraId="641E7B20" w14:textId="3A3581EB" w:rsidR="00FF2454" w:rsidRPr="00694F03" w:rsidRDefault="00FF2454" w:rsidP="002460C0">
            <w:pPr>
              <w:ind w:firstLine="0"/>
              <w:rPr>
                <w:rFonts w:asciiTheme="minorHAnsi" w:hAnsiTheme="minorHAnsi"/>
              </w:rPr>
            </w:pPr>
            <w:r w:rsidRPr="00694F03">
              <w:rPr>
                <w:rFonts w:asciiTheme="minorHAnsi" w:hAnsiTheme="minorHAnsi" w:cstheme="minorHAnsi"/>
                <w:bCs/>
              </w:rPr>
              <w:t>Program:</w:t>
            </w:r>
            <w:r w:rsidR="006262C0" w:rsidRPr="00694F0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946" w:type="dxa"/>
          </w:tcPr>
          <w:p w14:paraId="00665511" w14:textId="6EE74A25" w:rsidR="00FF2454" w:rsidRPr="00694F03" w:rsidRDefault="00FF2454" w:rsidP="002460C0">
            <w:pPr>
              <w:ind w:firstLine="0"/>
              <w:rPr>
                <w:rFonts w:asciiTheme="minorHAnsi" w:hAnsiTheme="minorHAnsi"/>
              </w:rPr>
            </w:pPr>
            <w:r w:rsidRPr="00694F03">
              <w:rPr>
                <w:rFonts w:asciiTheme="minorHAnsi" w:hAnsiTheme="minorHAnsi" w:cstheme="minorHAnsi"/>
              </w:rPr>
              <w:t>Start Date:</w:t>
            </w:r>
            <w:r w:rsidR="006262C0" w:rsidRPr="00694F0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61D9" w:rsidRPr="00694F03" w14:paraId="53B9DA20" w14:textId="77777777" w:rsidTr="007D579B">
        <w:trPr>
          <w:trHeight w:val="158"/>
        </w:trPr>
        <w:tc>
          <w:tcPr>
            <w:tcW w:w="3870" w:type="dxa"/>
          </w:tcPr>
          <w:p w14:paraId="16A16A03" w14:textId="69D15C98" w:rsidR="00FF2454" w:rsidRPr="00694F03" w:rsidRDefault="00FF2454" w:rsidP="002460C0">
            <w:pPr>
              <w:ind w:firstLine="0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Supervisor:</w:t>
            </w:r>
            <w:r w:rsidR="006262C0" w:rsidRPr="00694F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30" w:type="dxa"/>
          </w:tcPr>
          <w:p w14:paraId="496CA6EB" w14:textId="69CB9CCF" w:rsidR="00FF2454" w:rsidRPr="00694F03" w:rsidRDefault="00FF2454" w:rsidP="002460C0">
            <w:pPr>
              <w:ind w:firstLine="0"/>
              <w:rPr>
                <w:rFonts w:asciiTheme="minorHAnsi" w:hAnsiTheme="minorHAnsi"/>
              </w:rPr>
            </w:pPr>
            <w:r w:rsidRPr="00694F03">
              <w:rPr>
                <w:rFonts w:asciiTheme="minorHAnsi" w:hAnsiTheme="minorHAnsi" w:cstheme="minorHAnsi"/>
              </w:rPr>
              <w:t>Phone:</w:t>
            </w:r>
            <w:r w:rsidR="006262C0" w:rsidRPr="00694F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46" w:type="dxa"/>
          </w:tcPr>
          <w:p w14:paraId="684C5731" w14:textId="03B56D70" w:rsidR="00FF2454" w:rsidRPr="00694F03" w:rsidRDefault="00FF2454" w:rsidP="00B80F33">
            <w:pPr>
              <w:ind w:firstLine="0"/>
              <w:rPr>
                <w:rFonts w:asciiTheme="minorHAnsi" w:hAnsiTheme="minorHAnsi"/>
              </w:rPr>
            </w:pPr>
            <w:r w:rsidRPr="00694F03">
              <w:rPr>
                <w:rFonts w:asciiTheme="minorHAnsi" w:hAnsiTheme="minorHAnsi" w:cstheme="minorHAnsi"/>
              </w:rPr>
              <w:t>Email:</w:t>
            </w:r>
            <w:r w:rsidR="006262C0" w:rsidRPr="00694F0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561D9" w:rsidRPr="00694F03" w14:paraId="7605E3FD" w14:textId="77777777" w:rsidTr="007D579B">
        <w:tc>
          <w:tcPr>
            <w:tcW w:w="3870" w:type="dxa"/>
          </w:tcPr>
          <w:p w14:paraId="2AA9C1F6" w14:textId="5846FE8C" w:rsidR="00FF2454" w:rsidRPr="00694F03" w:rsidRDefault="00D45254" w:rsidP="002460C0">
            <w:pPr>
              <w:ind w:firstLine="0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 xml:space="preserve">Tier 2 </w:t>
            </w:r>
            <w:r w:rsidR="00FF2454" w:rsidRPr="00694F03">
              <w:rPr>
                <w:rFonts w:asciiTheme="minorHAnsi" w:hAnsiTheme="minorHAnsi" w:cstheme="minorHAnsi"/>
              </w:rPr>
              <w:t>Coach:</w:t>
            </w:r>
            <w:r w:rsidR="006262C0" w:rsidRPr="00694F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30" w:type="dxa"/>
          </w:tcPr>
          <w:p w14:paraId="4D82BF4D" w14:textId="1FDA15AD" w:rsidR="00FF2454" w:rsidRPr="00694F03" w:rsidRDefault="00FF2454" w:rsidP="002460C0">
            <w:pPr>
              <w:ind w:firstLine="0"/>
              <w:rPr>
                <w:rFonts w:asciiTheme="minorHAnsi" w:hAnsiTheme="minorHAnsi"/>
              </w:rPr>
            </w:pPr>
            <w:r w:rsidRPr="00694F03">
              <w:rPr>
                <w:rFonts w:asciiTheme="minorHAnsi" w:hAnsiTheme="minorHAnsi" w:cstheme="minorHAnsi"/>
              </w:rPr>
              <w:t>Phone:</w:t>
            </w:r>
            <w:r w:rsidR="00A561D9" w:rsidRPr="00694F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46" w:type="dxa"/>
          </w:tcPr>
          <w:p w14:paraId="2BF1CB02" w14:textId="504B8807" w:rsidR="00FF2454" w:rsidRPr="00694F03" w:rsidRDefault="00FF2454" w:rsidP="006262C0">
            <w:pPr>
              <w:ind w:firstLine="0"/>
              <w:rPr>
                <w:rFonts w:asciiTheme="minorHAnsi" w:hAnsiTheme="minorHAnsi"/>
              </w:rPr>
            </w:pPr>
            <w:r w:rsidRPr="00694F03">
              <w:rPr>
                <w:rFonts w:asciiTheme="minorHAnsi" w:hAnsiTheme="minorHAnsi" w:cstheme="minorHAnsi"/>
              </w:rPr>
              <w:t>Email:</w:t>
            </w:r>
            <w:r w:rsidR="006262C0" w:rsidRPr="00694F0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B313767" w14:textId="77777777" w:rsidR="00FF2454" w:rsidRPr="00694F03" w:rsidRDefault="00FF2454" w:rsidP="00FF2454">
      <w:pPr>
        <w:rPr>
          <w:rFonts w:asciiTheme="minorHAnsi" w:hAnsiTheme="minorHAnsi"/>
          <w:sz w:val="22"/>
          <w:szCs w:val="22"/>
        </w:rPr>
      </w:pPr>
    </w:p>
    <w:p w14:paraId="6A273EB6" w14:textId="37FD9B4C" w:rsidR="00FF2454" w:rsidRPr="00694F03" w:rsidRDefault="00FF2454" w:rsidP="00011717">
      <w:pPr>
        <w:rPr>
          <w:rFonts w:asciiTheme="minorHAnsi" w:hAnsiTheme="minorHAnsi" w:cstheme="minorHAnsi"/>
          <w:sz w:val="22"/>
          <w:szCs w:val="22"/>
        </w:rPr>
      </w:pPr>
    </w:p>
    <w:p w14:paraId="0E17EF75" w14:textId="3AD7C4F5" w:rsidR="00556D17" w:rsidRPr="00842B37" w:rsidRDefault="00011717" w:rsidP="00011717">
      <w:pPr>
        <w:rPr>
          <w:rFonts w:asciiTheme="minorHAnsi" w:hAnsiTheme="minorHAnsi"/>
          <w:i/>
          <w:sz w:val="22"/>
          <w:szCs w:val="22"/>
        </w:rPr>
      </w:pPr>
      <w:r w:rsidRPr="00842B37">
        <w:rPr>
          <w:rFonts w:asciiTheme="minorHAnsi" w:hAnsiTheme="minorHAnsi" w:cstheme="minorHAnsi"/>
          <w:i/>
          <w:sz w:val="22"/>
          <w:szCs w:val="22"/>
        </w:rPr>
        <w:t xml:space="preserve">Wraparound coaches must be </w:t>
      </w:r>
      <w:r w:rsidR="00F73AFD" w:rsidRPr="00842B37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842B37">
        <w:rPr>
          <w:rFonts w:asciiTheme="minorHAnsi" w:hAnsiTheme="minorHAnsi" w:cstheme="minorHAnsi"/>
          <w:i/>
          <w:sz w:val="22"/>
          <w:szCs w:val="22"/>
        </w:rPr>
        <w:t xml:space="preserve">credentialed facilitator </w:t>
      </w:r>
      <w:r w:rsidR="007101E7">
        <w:rPr>
          <w:rFonts w:asciiTheme="minorHAnsi" w:hAnsiTheme="minorHAnsi" w:cstheme="minorHAnsi"/>
          <w:i/>
          <w:sz w:val="22"/>
          <w:szCs w:val="22"/>
        </w:rPr>
        <w:t xml:space="preserve">or support partner </w:t>
      </w:r>
      <w:r w:rsidRPr="00842B37">
        <w:rPr>
          <w:rFonts w:asciiTheme="minorHAnsi" w:hAnsiTheme="minorHAnsi" w:cstheme="minorHAnsi"/>
          <w:i/>
          <w:sz w:val="22"/>
          <w:szCs w:val="22"/>
        </w:rPr>
        <w:t xml:space="preserve">or </w:t>
      </w:r>
      <w:r w:rsidRPr="00842B37">
        <w:rPr>
          <w:rFonts w:asciiTheme="minorHAnsi" w:hAnsiTheme="minorHAnsi"/>
          <w:i/>
          <w:sz w:val="22"/>
          <w:szCs w:val="22"/>
        </w:rPr>
        <w:t xml:space="preserve">be/have been in a wraparound supervisory role. If not </w:t>
      </w:r>
      <w:r w:rsidR="001867EE" w:rsidRPr="00842B37">
        <w:rPr>
          <w:rFonts w:asciiTheme="minorHAnsi" w:hAnsiTheme="minorHAnsi"/>
          <w:i/>
          <w:sz w:val="22"/>
          <w:szCs w:val="22"/>
        </w:rPr>
        <w:t xml:space="preserve">already </w:t>
      </w:r>
      <w:r w:rsidRPr="00842B37">
        <w:rPr>
          <w:rFonts w:asciiTheme="minorHAnsi" w:hAnsiTheme="minorHAnsi"/>
          <w:i/>
          <w:sz w:val="22"/>
          <w:szCs w:val="22"/>
        </w:rPr>
        <w:t>credentialed as a facilitator</w:t>
      </w:r>
      <w:r w:rsidR="001867EE" w:rsidRPr="00842B37">
        <w:rPr>
          <w:rFonts w:asciiTheme="minorHAnsi" w:hAnsiTheme="minorHAnsi"/>
          <w:i/>
          <w:sz w:val="22"/>
          <w:szCs w:val="22"/>
        </w:rPr>
        <w:t xml:space="preserve"> in the State of Colorado</w:t>
      </w:r>
      <w:r w:rsidRPr="00842B37">
        <w:rPr>
          <w:rFonts w:asciiTheme="minorHAnsi" w:hAnsiTheme="minorHAnsi"/>
          <w:i/>
          <w:sz w:val="22"/>
          <w:szCs w:val="22"/>
        </w:rPr>
        <w:t>, coaches must d</w:t>
      </w:r>
      <w:r w:rsidR="001867EE" w:rsidRPr="00842B37">
        <w:rPr>
          <w:rFonts w:asciiTheme="minorHAnsi" w:hAnsiTheme="minorHAnsi"/>
          <w:i/>
          <w:sz w:val="22"/>
          <w:szCs w:val="22"/>
        </w:rPr>
        <w:t xml:space="preserve">emonstrate the following </w:t>
      </w:r>
      <w:r w:rsidR="002F7FEA" w:rsidRPr="00842B37">
        <w:rPr>
          <w:rFonts w:asciiTheme="minorHAnsi" w:hAnsiTheme="minorHAnsi"/>
          <w:i/>
          <w:sz w:val="22"/>
          <w:szCs w:val="22"/>
        </w:rPr>
        <w:t xml:space="preserve">facilitator </w:t>
      </w:r>
      <w:r w:rsidR="001867EE" w:rsidRPr="00842B37">
        <w:rPr>
          <w:rFonts w:asciiTheme="minorHAnsi" w:hAnsiTheme="minorHAnsi"/>
          <w:i/>
          <w:sz w:val="22"/>
          <w:szCs w:val="22"/>
        </w:rPr>
        <w:t xml:space="preserve">skills </w:t>
      </w:r>
      <w:r w:rsidR="00B438CF" w:rsidRPr="00842B37">
        <w:rPr>
          <w:rFonts w:asciiTheme="minorHAnsi" w:hAnsiTheme="minorHAnsi"/>
          <w:i/>
          <w:sz w:val="22"/>
          <w:szCs w:val="22"/>
        </w:rPr>
        <w:t xml:space="preserve">working with a family </w:t>
      </w:r>
      <w:r w:rsidR="002F7FEA" w:rsidRPr="00842B37">
        <w:rPr>
          <w:rFonts w:asciiTheme="minorHAnsi" w:hAnsiTheme="minorHAnsi"/>
          <w:i/>
          <w:sz w:val="22"/>
          <w:szCs w:val="22"/>
        </w:rPr>
        <w:t>(blue tables)</w:t>
      </w:r>
      <w:r w:rsidR="001867EE" w:rsidRPr="00842B37">
        <w:rPr>
          <w:rFonts w:asciiTheme="minorHAnsi" w:hAnsiTheme="minorHAnsi"/>
          <w:i/>
          <w:sz w:val="22"/>
          <w:szCs w:val="22"/>
        </w:rPr>
        <w:t>.</w:t>
      </w:r>
      <w:r w:rsidR="002F7FEA" w:rsidRPr="00842B37">
        <w:rPr>
          <w:rFonts w:asciiTheme="minorHAnsi" w:hAnsiTheme="minorHAnsi"/>
          <w:i/>
          <w:sz w:val="22"/>
          <w:szCs w:val="22"/>
        </w:rPr>
        <w:t xml:space="preserve"> If not credentialed as a support partner in the State of Colorado, coaches must demonstrate the support partner skills through behavioral rehearsal</w:t>
      </w:r>
      <w:r w:rsidR="007101E7">
        <w:rPr>
          <w:rFonts w:asciiTheme="minorHAnsi" w:hAnsiTheme="minorHAnsi"/>
          <w:i/>
          <w:sz w:val="22"/>
          <w:szCs w:val="22"/>
        </w:rPr>
        <w:t>s</w:t>
      </w:r>
      <w:r w:rsidR="002F7FEA" w:rsidRPr="00842B37">
        <w:rPr>
          <w:rFonts w:asciiTheme="minorHAnsi" w:hAnsiTheme="minorHAnsi"/>
          <w:i/>
          <w:sz w:val="22"/>
          <w:szCs w:val="22"/>
        </w:rPr>
        <w:t xml:space="preserve"> (green tables).</w:t>
      </w:r>
      <w:r w:rsidR="00694F03" w:rsidRPr="00842B37">
        <w:rPr>
          <w:rFonts w:asciiTheme="minorHAnsi" w:hAnsiTheme="minorHAnsi"/>
          <w:i/>
          <w:sz w:val="22"/>
          <w:szCs w:val="22"/>
        </w:rPr>
        <w:t xml:space="preserve"> </w:t>
      </w:r>
      <w:r w:rsidR="007101E7">
        <w:rPr>
          <w:rFonts w:asciiTheme="minorHAnsi" w:hAnsiTheme="minorHAnsi"/>
          <w:i/>
          <w:sz w:val="22"/>
          <w:szCs w:val="22"/>
        </w:rPr>
        <w:t>I</w:t>
      </w:r>
      <w:r w:rsidR="007101E7" w:rsidRPr="00842B37">
        <w:rPr>
          <w:rFonts w:asciiTheme="minorHAnsi" w:hAnsiTheme="minorHAnsi"/>
          <w:i/>
          <w:sz w:val="22"/>
          <w:szCs w:val="22"/>
        </w:rPr>
        <w:t>n addition</w:t>
      </w:r>
      <w:r w:rsidR="007101E7">
        <w:rPr>
          <w:rFonts w:asciiTheme="minorHAnsi" w:hAnsiTheme="minorHAnsi"/>
          <w:i/>
          <w:sz w:val="22"/>
          <w:szCs w:val="22"/>
        </w:rPr>
        <w:t>, all coaches must demonstrate</w:t>
      </w:r>
      <w:r w:rsidR="007101E7" w:rsidRPr="00842B37">
        <w:rPr>
          <w:rFonts w:asciiTheme="minorHAnsi" w:hAnsiTheme="minorHAnsi"/>
          <w:i/>
          <w:sz w:val="22"/>
          <w:szCs w:val="22"/>
        </w:rPr>
        <w:t xml:space="preserve"> </w:t>
      </w:r>
      <w:r w:rsidR="007101E7">
        <w:rPr>
          <w:rFonts w:asciiTheme="minorHAnsi" w:hAnsiTheme="minorHAnsi"/>
          <w:i/>
          <w:sz w:val="22"/>
          <w:szCs w:val="22"/>
        </w:rPr>
        <w:t>inter-rater reliability (IRR) and</w:t>
      </w:r>
      <w:r w:rsidR="007101E7" w:rsidRPr="00842B37">
        <w:rPr>
          <w:rFonts w:asciiTheme="minorHAnsi" w:hAnsiTheme="minorHAnsi"/>
          <w:i/>
          <w:sz w:val="22"/>
          <w:szCs w:val="22"/>
        </w:rPr>
        <w:t xml:space="preserve"> coaching circuit</w:t>
      </w:r>
      <w:r w:rsidR="007101E7">
        <w:rPr>
          <w:rFonts w:asciiTheme="minorHAnsi" w:hAnsiTheme="minorHAnsi"/>
          <w:i/>
          <w:sz w:val="22"/>
          <w:szCs w:val="22"/>
        </w:rPr>
        <w:t xml:space="preserve"> skills, and they must complete the </w:t>
      </w:r>
      <w:r w:rsidR="007101E7" w:rsidRPr="00842B37">
        <w:rPr>
          <w:rFonts w:asciiTheme="minorHAnsi" w:hAnsiTheme="minorHAnsi"/>
          <w:i/>
          <w:sz w:val="22"/>
          <w:szCs w:val="22"/>
        </w:rPr>
        <w:t>training requirements</w:t>
      </w:r>
      <w:r w:rsidR="007101E7">
        <w:rPr>
          <w:rFonts w:asciiTheme="minorHAnsi" w:hAnsiTheme="minorHAnsi"/>
          <w:i/>
          <w:sz w:val="22"/>
          <w:szCs w:val="22"/>
        </w:rPr>
        <w:t xml:space="preserve">. </w:t>
      </w:r>
      <w:r w:rsidR="00556D17" w:rsidRPr="00842B37">
        <w:rPr>
          <w:rFonts w:asciiTheme="minorHAnsi" w:hAnsiTheme="minorHAnsi"/>
          <w:i/>
          <w:sz w:val="22"/>
          <w:szCs w:val="22"/>
        </w:rPr>
        <w:t>Coaching skills for facilitators are in the purple tables, and coaching skills for support partners are in the yellow tables.</w:t>
      </w:r>
    </w:p>
    <w:p w14:paraId="266D452B" w14:textId="4903417C" w:rsidR="00694F03" w:rsidRPr="00842B37" w:rsidRDefault="00694F03" w:rsidP="00011717">
      <w:pPr>
        <w:rPr>
          <w:rFonts w:asciiTheme="minorHAnsi" w:hAnsiTheme="minorHAnsi"/>
          <w:i/>
          <w:sz w:val="22"/>
          <w:szCs w:val="22"/>
        </w:rPr>
      </w:pPr>
    </w:p>
    <w:p w14:paraId="5BC05AE2" w14:textId="41041D49" w:rsidR="00694F03" w:rsidRPr="00842B37" w:rsidRDefault="00694F03" w:rsidP="00694F03">
      <w:pPr>
        <w:rPr>
          <w:rFonts w:asciiTheme="minorHAnsi" w:hAnsiTheme="minorHAnsi" w:cstheme="minorHAnsi"/>
          <w:i/>
          <w:sz w:val="22"/>
          <w:szCs w:val="22"/>
        </w:rPr>
      </w:pPr>
      <w:r w:rsidRPr="00842B37">
        <w:rPr>
          <w:rFonts w:asciiTheme="minorHAnsi" w:hAnsiTheme="minorHAnsi" w:cstheme="minorHAnsi"/>
          <w:i/>
          <w:sz w:val="22"/>
          <w:szCs w:val="22"/>
        </w:rPr>
        <w:t>Credentialing is valid for two years. By the end of the two years, Tier 1 Coaches need to be recredentialed. Please see the recredentialing tracking sheet for details.</w:t>
      </w:r>
    </w:p>
    <w:p w14:paraId="0AF2D6B3" w14:textId="77777777" w:rsidR="00D45254" w:rsidRPr="00694F03" w:rsidRDefault="00D45254" w:rsidP="0001171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3150"/>
        <w:gridCol w:w="3150"/>
      </w:tblGrid>
      <w:tr w:rsidR="00011717" w:rsidRPr="00694F03" w14:paraId="02F142CA" w14:textId="77777777" w:rsidTr="002F7FEA">
        <w:trPr>
          <w:trHeight w:val="216"/>
        </w:trPr>
        <w:tc>
          <w:tcPr>
            <w:tcW w:w="13140" w:type="dxa"/>
            <w:gridSpan w:val="4"/>
            <w:shd w:val="clear" w:color="auto" w:fill="8EAADB" w:themeFill="accent1" w:themeFillTint="99"/>
            <w:vAlign w:val="center"/>
          </w:tcPr>
          <w:p w14:paraId="0A2E8EE1" w14:textId="6BBD8E86" w:rsidR="00011717" w:rsidRPr="00694F03" w:rsidRDefault="002F7FEA" w:rsidP="002460C0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Facilitator </w:t>
            </w:r>
            <w:r w:rsidR="00011717"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>Skill Demonstration: Wraparound Observations</w:t>
            </w:r>
          </w:p>
        </w:tc>
      </w:tr>
      <w:tr w:rsidR="00011717" w:rsidRPr="00694F03" w14:paraId="3D397B66" w14:textId="77777777" w:rsidTr="002F7FEA">
        <w:trPr>
          <w:trHeight w:val="432"/>
        </w:trPr>
        <w:tc>
          <w:tcPr>
            <w:tcW w:w="4320" w:type="dxa"/>
            <w:shd w:val="clear" w:color="auto" w:fill="D9E2F3" w:themeFill="accent1" w:themeFillTint="33"/>
            <w:vAlign w:val="center"/>
          </w:tcPr>
          <w:p w14:paraId="7C9BF1F5" w14:textId="77777777" w:rsidR="00011717" w:rsidRPr="00694F03" w:rsidRDefault="00011717" w:rsidP="002460C0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059E3527" w14:textId="77777777" w:rsidR="00011717" w:rsidRPr="00694F03" w:rsidRDefault="00011717" w:rsidP="002460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69C800" w14:textId="77777777" w:rsidR="00011717" w:rsidRPr="00694F03" w:rsidRDefault="00011717" w:rsidP="002460C0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2A6FA1" w14:textId="77777777" w:rsidR="00011717" w:rsidRPr="00694F03" w:rsidRDefault="00011717" w:rsidP="002460C0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011717" w:rsidRPr="00694F03" w14:paraId="34990A54" w14:textId="77777777" w:rsidTr="00F73AFD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613FCB73" w14:textId="36A0293C" w:rsidR="00011717" w:rsidRPr="00694F03" w:rsidRDefault="00011717" w:rsidP="00FF245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Initial Engagement Meeting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6CDAFC" w14:textId="07D4B5B4" w:rsidR="00011717" w:rsidRPr="00694F03" w:rsidRDefault="00011717" w:rsidP="002460C0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619D814" w14:textId="46A2EFA1" w:rsidR="00011717" w:rsidRPr="00694F03" w:rsidRDefault="00011717" w:rsidP="002460C0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8834BA3" w14:textId="73CFCEAC" w:rsidR="00011717" w:rsidRPr="00694F03" w:rsidRDefault="00011717" w:rsidP="002460C0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011717" w:rsidRPr="00694F03" w14:paraId="70163FCB" w14:textId="77777777" w:rsidTr="00F73AFD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6E2DF8CD" w14:textId="6E2E9927" w:rsidR="00011717" w:rsidRPr="00694F03" w:rsidRDefault="002832E1" w:rsidP="00FF245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Youth/</w:t>
            </w:r>
            <w:r w:rsidR="00011717" w:rsidRPr="00694F03">
              <w:rPr>
                <w:rFonts w:cstheme="minorHAnsi"/>
              </w:rPr>
              <w:t>Family Preparation Meeting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AECAD4" w14:textId="17FC013A" w:rsidR="00011717" w:rsidRPr="00694F03" w:rsidRDefault="00011717" w:rsidP="002460C0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0A818AE" w14:textId="77777777" w:rsidR="00011717" w:rsidRPr="00694F03" w:rsidRDefault="00011717" w:rsidP="002460C0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BC7BA2D" w14:textId="77777777" w:rsidR="00011717" w:rsidRPr="00694F03" w:rsidRDefault="00011717" w:rsidP="002460C0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011717" w:rsidRPr="00694F03" w14:paraId="0F5EBEF9" w14:textId="77777777" w:rsidTr="00F73AFD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209A4177" w14:textId="210B61C3" w:rsidR="00011717" w:rsidRPr="00694F03" w:rsidRDefault="005312E5" w:rsidP="00FF245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First Team</w:t>
            </w:r>
            <w:r w:rsidR="00011717" w:rsidRPr="00694F03">
              <w:rPr>
                <w:rFonts w:cstheme="minorHAnsi"/>
              </w:rPr>
              <w:t xml:space="preserve"> Meeting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CE294D" w14:textId="40F3F70A" w:rsidR="00011717" w:rsidRPr="00694F03" w:rsidRDefault="00011717" w:rsidP="002460C0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8135C37" w14:textId="77777777" w:rsidR="00011717" w:rsidRPr="00694F03" w:rsidRDefault="00011717" w:rsidP="002460C0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9C5A3BE" w14:textId="77777777" w:rsidR="00011717" w:rsidRPr="00694F03" w:rsidRDefault="00011717" w:rsidP="002460C0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011717" w:rsidRPr="00694F03" w14:paraId="2CC49B10" w14:textId="77777777" w:rsidTr="00011717">
        <w:trPr>
          <w:trHeight w:val="39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11E8A" w14:textId="4CB2493C" w:rsidR="00011717" w:rsidRPr="00694F03" w:rsidRDefault="00011717" w:rsidP="000B3D52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Team Meeting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D63EF" w14:textId="744E3054" w:rsidR="00011717" w:rsidRPr="00694F03" w:rsidRDefault="00011717" w:rsidP="000B3D52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F8C76" w14:textId="77777777" w:rsidR="00011717" w:rsidRPr="00694F03" w:rsidRDefault="00011717" w:rsidP="000B3D52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C4D07" w14:textId="77777777" w:rsidR="00011717" w:rsidRPr="00694F03" w:rsidRDefault="00011717" w:rsidP="000B3D52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011717" w:rsidRPr="00694F03" w14:paraId="3AD68A22" w14:textId="77777777" w:rsidTr="00011717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0D7D80DE" w14:textId="5F2C0134" w:rsidR="00011717" w:rsidRPr="00694F03" w:rsidRDefault="00011717" w:rsidP="000B3D52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Crisis Prevention Plan Meeting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C58623" w14:textId="17B45363" w:rsidR="00011717" w:rsidRPr="00694F03" w:rsidRDefault="00011717" w:rsidP="000B3D52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EB7BD1E" w14:textId="77777777" w:rsidR="00011717" w:rsidRPr="00694F03" w:rsidRDefault="00011717" w:rsidP="000B3D52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9DED78E" w14:textId="77777777" w:rsidR="00011717" w:rsidRPr="00694F03" w:rsidRDefault="00011717" w:rsidP="000B3D52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</w:tbl>
    <w:p w14:paraId="41DEB532" w14:textId="77777777" w:rsidR="00FF2454" w:rsidRPr="00694F03" w:rsidRDefault="00FF2454" w:rsidP="00FF2454">
      <w:pPr>
        <w:rPr>
          <w:rFonts w:asciiTheme="minorHAnsi" w:hAnsiTheme="minorHAnsi" w:cstheme="minorHAnsi"/>
        </w:rPr>
      </w:pPr>
    </w:p>
    <w:p w14:paraId="7A7FB053" w14:textId="5BFC83F2" w:rsidR="00FF2454" w:rsidRPr="00694F03" w:rsidRDefault="00FF2454" w:rsidP="00D45254">
      <w:pPr>
        <w:rPr>
          <w:rFonts w:asciiTheme="minorHAnsi" w:hAnsiTheme="minorHAnsi" w:cstheme="minorHAnsi"/>
        </w:rPr>
      </w:pPr>
      <w:r w:rsidRPr="00694F03">
        <w:rPr>
          <w:rFonts w:asciiTheme="minorHAnsi" w:hAnsiTheme="minorHAnsi" w:cstheme="minorHAnsi"/>
        </w:rPr>
        <w:br w:type="page"/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3060"/>
        <w:gridCol w:w="3060"/>
      </w:tblGrid>
      <w:tr w:rsidR="00FF2454" w:rsidRPr="00694F03" w14:paraId="7DBECE14" w14:textId="77777777" w:rsidTr="002F7FEA">
        <w:trPr>
          <w:trHeight w:val="216"/>
        </w:trPr>
        <w:tc>
          <w:tcPr>
            <w:tcW w:w="12960" w:type="dxa"/>
            <w:gridSpan w:val="4"/>
            <w:shd w:val="clear" w:color="auto" w:fill="8EAADB" w:themeFill="accent1" w:themeFillTint="99"/>
          </w:tcPr>
          <w:p w14:paraId="0F9C6441" w14:textId="62118BEF" w:rsidR="00FF2454" w:rsidRPr="00694F03" w:rsidRDefault="002F7FEA" w:rsidP="002460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Facilitator </w:t>
            </w:r>
            <w:r w:rsidR="00011717"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Skill Demonstration: </w:t>
            </w:r>
            <w:r w:rsidR="00FF2454"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>Wraparound Documentation</w:t>
            </w:r>
          </w:p>
        </w:tc>
      </w:tr>
      <w:tr w:rsidR="00011717" w:rsidRPr="00694F03" w14:paraId="040E05E2" w14:textId="77777777" w:rsidTr="002F7FEA">
        <w:trPr>
          <w:trHeight w:val="432"/>
        </w:trPr>
        <w:tc>
          <w:tcPr>
            <w:tcW w:w="4320" w:type="dxa"/>
            <w:shd w:val="clear" w:color="auto" w:fill="D9E2F3" w:themeFill="accent1" w:themeFillTint="33"/>
            <w:vAlign w:val="center"/>
          </w:tcPr>
          <w:p w14:paraId="1BF4C583" w14:textId="77777777" w:rsidR="00011717" w:rsidRPr="00694F03" w:rsidRDefault="00011717" w:rsidP="002460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1849E9F7" w14:textId="77777777" w:rsidR="00011717" w:rsidRPr="00694F03" w:rsidRDefault="00011717" w:rsidP="002460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A1651F" w14:textId="77777777" w:rsidR="00011717" w:rsidRPr="00694F03" w:rsidRDefault="00011717" w:rsidP="002460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85B8C3" w14:textId="3821CD9F" w:rsidR="00011717" w:rsidRPr="00694F03" w:rsidRDefault="00011717" w:rsidP="002460C0">
            <w:pPr>
              <w:ind w:firstLine="6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011717" w:rsidRPr="00694F03" w14:paraId="14E6B2F3" w14:textId="77777777" w:rsidTr="00F73AFD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29045817" w14:textId="77777777" w:rsidR="00011717" w:rsidRPr="00694F03" w:rsidRDefault="00011717" w:rsidP="00FF2454">
            <w:pPr>
              <w:pStyle w:val="ListParagraph"/>
              <w:numPr>
                <w:ilvl w:val="0"/>
                <w:numId w:val="2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Strength, Needs, and Culture Discovery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B42B8C" w14:textId="385E8D8C" w:rsidR="00011717" w:rsidRPr="00694F03" w:rsidRDefault="00011717" w:rsidP="002460C0">
            <w:pPr>
              <w:jc w:val="both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8F74E62" w14:textId="43B3A47F" w:rsidR="00011717" w:rsidRPr="00694F03" w:rsidRDefault="00011717" w:rsidP="00A561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B7B5132" w14:textId="77777777" w:rsidR="00011717" w:rsidRPr="00694F03" w:rsidRDefault="00011717" w:rsidP="00A561D9">
            <w:pPr>
              <w:rPr>
                <w:rFonts w:asciiTheme="minorHAnsi" w:hAnsiTheme="minorHAnsi" w:cstheme="minorHAnsi"/>
              </w:rPr>
            </w:pPr>
          </w:p>
        </w:tc>
      </w:tr>
      <w:tr w:rsidR="00011717" w:rsidRPr="00694F03" w14:paraId="4767DB05" w14:textId="77777777" w:rsidTr="00F73AFD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716BC833" w14:textId="77777777" w:rsidR="00011717" w:rsidRPr="00694F03" w:rsidRDefault="00011717" w:rsidP="00011717">
            <w:pPr>
              <w:pStyle w:val="ListParagraph"/>
              <w:numPr>
                <w:ilvl w:val="0"/>
                <w:numId w:val="2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Wraparound Plan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EC4802" w14:textId="3DF1ECB4" w:rsidR="00011717" w:rsidRPr="00694F03" w:rsidRDefault="00011717" w:rsidP="00011717">
            <w:pPr>
              <w:jc w:val="both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9935BC0" w14:textId="06389EDD" w:rsidR="00011717" w:rsidRPr="00694F03" w:rsidRDefault="00011717" w:rsidP="000117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D69301E" w14:textId="77777777" w:rsidR="00011717" w:rsidRPr="00694F03" w:rsidRDefault="00011717" w:rsidP="00011717">
            <w:pPr>
              <w:rPr>
                <w:rFonts w:asciiTheme="minorHAnsi" w:hAnsiTheme="minorHAnsi" w:cstheme="minorHAnsi"/>
              </w:rPr>
            </w:pPr>
          </w:p>
        </w:tc>
      </w:tr>
      <w:tr w:rsidR="00011717" w:rsidRPr="00694F03" w14:paraId="732D380A" w14:textId="77777777" w:rsidTr="00011717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764A2CD9" w14:textId="77777777" w:rsidR="00011717" w:rsidRPr="00694F03" w:rsidRDefault="00011717" w:rsidP="00011717">
            <w:pPr>
              <w:pStyle w:val="ListParagraph"/>
              <w:numPr>
                <w:ilvl w:val="0"/>
                <w:numId w:val="2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Functional Assessment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A77F77" w14:textId="30E30094" w:rsidR="00011717" w:rsidRPr="00694F03" w:rsidRDefault="00011717" w:rsidP="00011717">
            <w:pPr>
              <w:jc w:val="both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D1AACF" w14:textId="77777777" w:rsidR="00011717" w:rsidRPr="00694F03" w:rsidRDefault="00011717" w:rsidP="000117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D063BB3" w14:textId="77777777" w:rsidR="00011717" w:rsidRPr="00694F03" w:rsidRDefault="00011717" w:rsidP="00011717">
            <w:pPr>
              <w:rPr>
                <w:rFonts w:asciiTheme="minorHAnsi" w:hAnsiTheme="minorHAnsi" w:cstheme="minorHAnsi"/>
              </w:rPr>
            </w:pPr>
          </w:p>
        </w:tc>
      </w:tr>
      <w:tr w:rsidR="00011717" w:rsidRPr="00694F03" w14:paraId="568BA607" w14:textId="77777777" w:rsidTr="00011717">
        <w:trPr>
          <w:trHeight w:val="39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BCBB3" w14:textId="77777777" w:rsidR="00011717" w:rsidRPr="00694F03" w:rsidRDefault="00011717" w:rsidP="00011717">
            <w:pPr>
              <w:pStyle w:val="ListParagraph"/>
              <w:numPr>
                <w:ilvl w:val="0"/>
                <w:numId w:val="2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Crisis Prevention Plan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25371" w14:textId="1F00C693" w:rsidR="00011717" w:rsidRPr="00694F03" w:rsidRDefault="00011717" w:rsidP="00011717">
            <w:pPr>
              <w:jc w:val="both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7DF7B" w14:textId="77777777" w:rsidR="00011717" w:rsidRPr="00694F03" w:rsidRDefault="00011717" w:rsidP="000117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26EA7" w14:textId="77777777" w:rsidR="00011717" w:rsidRPr="00694F03" w:rsidRDefault="00011717" w:rsidP="00011717">
            <w:pPr>
              <w:rPr>
                <w:rFonts w:asciiTheme="minorHAnsi" w:hAnsiTheme="minorHAnsi" w:cstheme="minorHAnsi"/>
              </w:rPr>
            </w:pPr>
          </w:p>
        </w:tc>
      </w:tr>
      <w:tr w:rsidR="00011717" w:rsidRPr="00694F03" w14:paraId="78FCDAD2" w14:textId="77777777" w:rsidTr="00011717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466D3E92" w14:textId="7C41AA44" w:rsidR="00011717" w:rsidRPr="00694F03" w:rsidRDefault="00011717" w:rsidP="00011717">
            <w:pPr>
              <w:pStyle w:val="ListParagraph"/>
              <w:numPr>
                <w:ilvl w:val="0"/>
                <w:numId w:val="2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Contact Notes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0653AF" w14:textId="17CE4974" w:rsidR="00011717" w:rsidRPr="00694F03" w:rsidRDefault="00011717" w:rsidP="00011717">
            <w:pPr>
              <w:jc w:val="both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5C548F3" w14:textId="77777777" w:rsidR="00011717" w:rsidRPr="00694F03" w:rsidRDefault="00011717" w:rsidP="000117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5DCF702" w14:textId="77777777" w:rsidR="00011717" w:rsidRPr="00694F03" w:rsidRDefault="00011717" w:rsidP="00011717">
            <w:pPr>
              <w:rPr>
                <w:rFonts w:asciiTheme="minorHAnsi" w:hAnsiTheme="minorHAnsi" w:cstheme="minorHAnsi"/>
              </w:rPr>
            </w:pPr>
          </w:p>
        </w:tc>
      </w:tr>
    </w:tbl>
    <w:p w14:paraId="4835F2A7" w14:textId="395ABD9C" w:rsidR="00F73AFD" w:rsidRPr="00694F03" w:rsidRDefault="00F73AFD" w:rsidP="00F73AFD">
      <w:pPr>
        <w:rPr>
          <w:rFonts w:asciiTheme="minorHAnsi" w:hAnsiTheme="minorHAnsi" w:cstheme="minorHAnsi"/>
        </w:rPr>
      </w:pPr>
    </w:p>
    <w:p w14:paraId="6928E934" w14:textId="77777777" w:rsidR="00D45254" w:rsidRPr="00694F03" w:rsidRDefault="00D45254" w:rsidP="00F73AFD">
      <w:pPr>
        <w:rPr>
          <w:rFonts w:asciiTheme="minorHAnsi" w:hAnsiTheme="minorHAnsi" w:cstheme="minorHAnsi"/>
        </w:rPr>
      </w:pPr>
    </w:p>
    <w:tbl>
      <w:tblPr>
        <w:tblW w:w="129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3150"/>
        <w:gridCol w:w="2993"/>
      </w:tblGrid>
      <w:tr w:rsidR="002F7FEA" w:rsidRPr="00694F03" w14:paraId="79A27D45" w14:textId="77777777" w:rsidTr="00B438CF">
        <w:trPr>
          <w:trHeight w:val="216"/>
        </w:trPr>
        <w:tc>
          <w:tcPr>
            <w:tcW w:w="12983" w:type="dxa"/>
            <w:gridSpan w:val="4"/>
            <w:shd w:val="clear" w:color="auto" w:fill="A8D08D" w:themeFill="accent6" w:themeFillTint="99"/>
            <w:vAlign w:val="center"/>
          </w:tcPr>
          <w:p w14:paraId="70F81DF7" w14:textId="5933A38D" w:rsidR="002F7FEA" w:rsidRPr="00694F03" w:rsidRDefault="002F7FEA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>Support Partner Skill Demonstration: Wraparound Observations</w:t>
            </w:r>
          </w:p>
        </w:tc>
      </w:tr>
      <w:tr w:rsidR="002F7FEA" w:rsidRPr="00694F03" w14:paraId="46DB51C3" w14:textId="77777777" w:rsidTr="00B438CF">
        <w:trPr>
          <w:trHeight w:val="432"/>
        </w:trPr>
        <w:tc>
          <w:tcPr>
            <w:tcW w:w="4320" w:type="dxa"/>
            <w:shd w:val="clear" w:color="auto" w:fill="E2EFD9" w:themeFill="accent6" w:themeFillTint="33"/>
            <w:vAlign w:val="center"/>
          </w:tcPr>
          <w:p w14:paraId="69ACB9AC" w14:textId="77777777" w:rsidR="002F7FEA" w:rsidRPr="00694F03" w:rsidRDefault="002F7FEA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225BF432" w14:textId="77777777" w:rsidR="002F7FEA" w:rsidRPr="00694F03" w:rsidRDefault="002F7FEA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CB3ED8B" w14:textId="77777777" w:rsidR="002F7FEA" w:rsidRPr="00694F03" w:rsidRDefault="002F7FEA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DACBCFE" w14:textId="77777777" w:rsidR="002F7FEA" w:rsidRPr="00694F03" w:rsidRDefault="002F7FEA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2E2107" w:rsidRPr="00694F03" w14:paraId="7226CA54" w14:textId="77777777" w:rsidTr="00B438CF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66DC787C" w14:textId="6B3B66F4" w:rsidR="002E2107" w:rsidRPr="00694F03" w:rsidRDefault="002E2107" w:rsidP="002E2107">
            <w:pPr>
              <w:pStyle w:val="ListParagraph"/>
              <w:numPr>
                <w:ilvl w:val="0"/>
                <w:numId w:val="10"/>
              </w:numPr>
              <w:ind w:left="270" w:hanging="265"/>
              <w:rPr>
                <w:rFonts w:cstheme="minorHAnsi"/>
              </w:rPr>
            </w:pPr>
            <w:r w:rsidRPr="00694F03">
              <w:rPr>
                <w:rFonts w:cstheme="minorHAnsi"/>
              </w:rPr>
              <w:t>Initial Engagement Meeting</w:t>
            </w:r>
            <w:r w:rsidR="00645D35" w:rsidRPr="00694F03">
              <w:rPr>
                <w:rFonts w:cstheme="minorHAnsi"/>
              </w:rPr>
              <w:t>*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07144D" w14:textId="4CC55631" w:rsidR="002E2107" w:rsidRPr="00694F03" w:rsidRDefault="002E2107" w:rsidP="002E2107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(80% skills)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1A28CFD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44079688" w14:textId="09763064" w:rsidR="002E2107" w:rsidRPr="00694F03" w:rsidRDefault="00645D35" w:rsidP="002E2107">
            <w:pPr>
              <w:ind w:hanging="20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*</w:t>
            </w:r>
          </w:p>
        </w:tc>
      </w:tr>
      <w:tr w:rsidR="002E2107" w:rsidRPr="00694F03" w14:paraId="64BDEF67" w14:textId="77777777" w:rsidTr="00B438CF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552CDA12" w14:textId="78AE6DC5" w:rsidR="002E2107" w:rsidRPr="00694F03" w:rsidRDefault="002E2107" w:rsidP="002E2107">
            <w:pPr>
              <w:pStyle w:val="ListParagraph"/>
              <w:numPr>
                <w:ilvl w:val="0"/>
                <w:numId w:val="10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Gathering Discovery Information</w:t>
            </w:r>
            <w:r w:rsidR="00645D35" w:rsidRPr="00694F03">
              <w:rPr>
                <w:rFonts w:cstheme="minorHAnsi"/>
              </w:rPr>
              <w:t>*</w:t>
            </w:r>
            <w:r w:rsidRPr="00694F03">
              <w:rPr>
                <w:rFonts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B6D190" w14:textId="3D924072" w:rsidR="002E2107" w:rsidRPr="00694F03" w:rsidRDefault="002E2107" w:rsidP="002E2107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(80% skills)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4923FCD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59A6880B" w14:textId="162B19F6" w:rsidR="002E2107" w:rsidRPr="00694F03" w:rsidRDefault="00645D35" w:rsidP="002E2107">
            <w:pPr>
              <w:ind w:hanging="20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*</w:t>
            </w:r>
          </w:p>
        </w:tc>
      </w:tr>
      <w:tr w:rsidR="002F7FEA" w:rsidRPr="00694F03" w14:paraId="113923AD" w14:textId="77777777" w:rsidTr="00B438CF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6596215A" w14:textId="56B6091D" w:rsidR="002F7FEA" w:rsidRPr="00694F03" w:rsidRDefault="002E2107" w:rsidP="002F7FEA">
            <w:pPr>
              <w:pStyle w:val="ListParagraph"/>
              <w:numPr>
                <w:ilvl w:val="0"/>
                <w:numId w:val="10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Team Meeting</w:t>
            </w:r>
            <w:r w:rsidR="00645D35" w:rsidRPr="00694F03">
              <w:rPr>
                <w:rFonts w:cstheme="minorHAnsi"/>
              </w:rPr>
              <w:t>*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8A58DB" w14:textId="36FFFD6A" w:rsidR="002F7FEA" w:rsidRPr="00694F03" w:rsidRDefault="002E2107" w:rsidP="007002B5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 xml:space="preserve">1 Pass </w:t>
            </w:r>
            <w:r w:rsidR="002F7FEA" w:rsidRPr="00694F03">
              <w:rPr>
                <w:rFonts w:asciiTheme="minorHAnsi" w:hAnsiTheme="minorHAnsi" w:cstheme="minorHAnsi"/>
              </w:rPr>
              <w:t>(80% skills)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57F9743" w14:textId="77777777" w:rsidR="002F7FEA" w:rsidRPr="00694F03" w:rsidRDefault="002F7FEA" w:rsidP="007002B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5ADAA6AD" w14:textId="0E8FBD99" w:rsidR="002F7FEA" w:rsidRPr="00694F03" w:rsidRDefault="00645D35" w:rsidP="007002B5">
            <w:pPr>
              <w:ind w:hanging="20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*</w:t>
            </w:r>
          </w:p>
        </w:tc>
      </w:tr>
      <w:tr w:rsidR="002E2107" w:rsidRPr="00694F03" w14:paraId="09E9A13C" w14:textId="77777777" w:rsidTr="00B438CF">
        <w:trPr>
          <w:trHeight w:val="39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A5BBE" w14:textId="208882C4" w:rsidR="002E2107" w:rsidRPr="00694F03" w:rsidRDefault="002E2107" w:rsidP="002E2107">
            <w:pPr>
              <w:pStyle w:val="ListParagraph"/>
              <w:numPr>
                <w:ilvl w:val="0"/>
                <w:numId w:val="10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Between Team Meetings </w:t>
            </w:r>
            <w:r w:rsidR="00645D35" w:rsidRPr="00694F03">
              <w:rPr>
                <w:rFonts w:cstheme="minorHAnsi"/>
              </w:rPr>
              <w:t>*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E7533" w14:textId="7E838EB0" w:rsidR="002E2107" w:rsidRPr="00694F03" w:rsidRDefault="002E2107" w:rsidP="002E2107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(80% skills)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2CB98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9442F" w14:textId="3B695825" w:rsidR="002E2107" w:rsidRPr="00694F03" w:rsidRDefault="00645D35" w:rsidP="002E2107">
            <w:pPr>
              <w:ind w:hanging="20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*</w:t>
            </w:r>
          </w:p>
        </w:tc>
      </w:tr>
      <w:tr w:rsidR="002E2107" w:rsidRPr="00694F03" w14:paraId="544D6067" w14:textId="77777777" w:rsidTr="00B438CF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62DB2C53" w14:textId="300D5BE4" w:rsidR="002E2107" w:rsidRPr="00694F03" w:rsidRDefault="002E2107" w:rsidP="002E2107">
            <w:pPr>
              <w:pStyle w:val="ListParagraph"/>
              <w:numPr>
                <w:ilvl w:val="0"/>
                <w:numId w:val="10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Transition Phase</w:t>
            </w:r>
            <w:r w:rsidR="00645D35" w:rsidRPr="00694F03">
              <w:rPr>
                <w:rFonts w:cstheme="minorHAnsi"/>
              </w:rPr>
              <w:t>*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404878" w14:textId="75AD377E" w:rsidR="002E2107" w:rsidRPr="00694F03" w:rsidRDefault="002E2107" w:rsidP="002E2107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 Pass (80% skills)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628CEAD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168DADB3" w14:textId="53675ACF" w:rsidR="002E2107" w:rsidRPr="00694F03" w:rsidRDefault="00645D35" w:rsidP="002E2107">
            <w:pPr>
              <w:ind w:hanging="20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*</w:t>
            </w:r>
          </w:p>
        </w:tc>
      </w:tr>
    </w:tbl>
    <w:p w14:paraId="3062997B" w14:textId="7FADF51C" w:rsidR="00645D35" w:rsidRPr="00694F03" w:rsidRDefault="00645D35" w:rsidP="00645D35">
      <w:pPr>
        <w:rPr>
          <w:rFonts w:asciiTheme="minorHAnsi" w:hAnsiTheme="minorHAnsi" w:cstheme="minorHAnsi"/>
          <w:sz w:val="20"/>
          <w:szCs w:val="20"/>
        </w:rPr>
      </w:pPr>
      <w:r w:rsidRPr="00694F03">
        <w:rPr>
          <w:rFonts w:asciiTheme="minorHAnsi" w:hAnsiTheme="minorHAnsi" w:cstheme="minorHAnsi"/>
          <w:sz w:val="20"/>
          <w:szCs w:val="20"/>
        </w:rPr>
        <w:t xml:space="preserve">*Observations can be passed with a behavioral rehearsal (indicated with a *). </w:t>
      </w:r>
    </w:p>
    <w:p w14:paraId="5D01DD67" w14:textId="77777777" w:rsidR="002F7FEA" w:rsidRPr="00694F03" w:rsidRDefault="002F7FEA" w:rsidP="00F73AFD">
      <w:pPr>
        <w:rPr>
          <w:rFonts w:asciiTheme="minorHAnsi" w:hAnsiTheme="minorHAnsi" w:cstheme="minorHAnsi"/>
        </w:rPr>
      </w:pPr>
    </w:p>
    <w:p w14:paraId="146D8598" w14:textId="77777777" w:rsidR="002F7FEA" w:rsidRPr="00694F03" w:rsidRDefault="002F7FEA" w:rsidP="00F73AFD">
      <w:pPr>
        <w:rPr>
          <w:rFonts w:asciiTheme="minorHAnsi" w:hAnsiTheme="minorHAnsi" w:cstheme="minorHAnsi"/>
        </w:rPr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3173"/>
        <w:gridCol w:w="2947"/>
      </w:tblGrid>
      <w:tr w:rsidR="002F7FEA" w:rsidRPr="00694F03" w14:paraId="1BFFAB93" w14:textId="77777777" w:rsidTr="002F7FEA">
        <w:trPr>
          <w:trHeight w:val="216"/>
        </w:trPr>
        <w:tc>
          <w:tcPr>
            <w:tcW w:w="12960" w:type="dxa"/>
            <w:gridSpan w:val="4"/>
            <w:shd w:val="clear" w:color="auto" w:fill="A8D08D" w:themeFill="accent6" w:themeFillTint="99"/>
          </w:tcPr>
          <w:p w14:paraId="70C6F707" w14:textId="26D7114D" w:rsidR="002F7FEA" w:rsidRPr="00694F03" w:rsidRDefault="002F7FEA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>Support Partner Skill Demonstration: Wraparound Documentation</w:t>
            </w:r>
          </w:p>
        </w:tc>
      </w:tr>
      <w:tr w:rsidR="002F7FEA" w:rsidRPr="00694F03" w14:paraId="131B9740" w14:textId="77777777" w:rsidTr="00B438CF">
        <w:trPr>
          <w:trHeight w:val="432"/>
        </w:trPr>
        <w:tc>
          <w:tcPr>
            <w:tcW w:w="4320" w:type="dxa"/>
            <w:shd w:val="clear" w:color="auto" w:fill="E2EFD9" w:themeFill="accent6" w:themeFillTint="33"/>
            <w:vAlign w:val="center"/>
          </w:tcPr>
          <w:p w14:paraId="3A65ECC3" w14:textId="77777777" w:rsidR="002F7FEA" w:rsidRPr="00694F03" w:rsidRDefault="002F7FEA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7338BDD1" w14:textId="77777777" w:rsidR="002F7FEA" w:rsidRPr="00694F03" w:rsidRDefault="002F7FEA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D6F7FB" w14:textId="77777777" w:rsidR="002F7FEA" w:rsidRPr="00694F03" w:rsidRDefault="002F7FEA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BF4382A" w14:textId="77777777" w:rsidR="002F7FEA" w:rsidRPr="00694F03" w:rsidRDefault="002F7FEA" w:rsidP="007002B5">
            <w:pPr>
              <w:ind w:firstLine="6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2F7FEA" w:rsidRPr="00694F03" w14:paraId="5114577F" w14:textId="77777777" w:rsidTr="00B438CF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24862C9F" w14:textId="0B8B06A2" w:rsidR="002F7FEA" w:rsidRPr="00694F03" w:rsidRDefault="002F7FEA" w:rsidP="002E2107">
            <w:pPr>
              <w:pStyle w:val="ListParagraph"/>
              <w:numPr>
                <w:ilvl w:val="0"/>
                <w:numId w:val="14"/>
              </w:numPr>
              <w:ind w:left="270" w:hanging="270"/>
              <w:rPr>
                <w:rFonts w:cstheme="minorHAnsi"/>
              </w:rPr>
            </w:pPr>
            <w:r w:rsidRPr="00694F03">
              <w:rPr>
                <w:rFonts w:cstheme="minorHAnsi"/>
              </w:rPr>
              <w:t>Contact Notes</w:t>
            </w:r>
            <w:r w:rsidR="00645D35" w:rsidRPr="00694F03">
              <w:rPr>
                <w:rFonts w:cstheme="minorHAnsi"/>
              </w:rPr>
              <w:t>*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6A9658" w14:textId="69FFDA9D" w:rsidR="002F7FEA" w:rsidRPr="00694F03" w:rsidRDefault="00BF389B" w:rsidP="007002B5">
            <w:pPr>
              <w:jc w:val="both"/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1</w:t>
            </w:r>
            <w:r w:rsidR="002F7FEA" w:rsidRPr="00694F03">
              <w:rPr>
                <w:rFonts w:asciiTheme="minorHAnsi" w:hAnsiTheme="minorHAnsi" w:cstheme="minorHAnsi"/>
              </w:rPr>
              <w:t xml:space="preserve"> Pass (80% skills)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6168BDA" w14:textId="77777777" w:rsidR="002F7FEA" w:rsidRPr="00694F03" w:rsidRDefault="002F7FEA" w:rsidP="00700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5A001AE3" w14:textId="3F138919" w:rsidR="002F7FEA" w:rsidRPr="00694F03" w:rsidRDefault="00645D35" w:rsidP="007002B5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*</w:t>
            </w:r>
          </w:p>
        </w:tc>
      </w:tr>
    </w:tbl>
    <w:p w14:paraId="77F487C2" w14:textId="2969C927" w:rsidR="00645D35" w:rsidRPr="00694F03" w:rsidRDefault="00645D35" w:rsidP="00645D35">
      <w:pPr>
        <w:rPr>
          <w:rFonts w:asciiTheme="minorHAnsi" w:hAnsiTheme="minorHAnsi" w:cstheme="minorHAnsi"/>
          <w:sz w:val="20"/>
          <w:szCs w:val="20"/>
        </w:rPr>
      </w:pPr>
      <w:r w:rsidRPr="00694F03">
        <w:rPr>
          <w:rFonts w:asciiTheme="minorHAnsi" w:hAnsiTheme="minorHAnsi" w:cstheme="minorHAnsi"/>
          <w:sz w:val="20"/>
          <w:szCs w:val="20"/>
        </w:rPr>
        <w:t xml:space="preserve">*Document can be passed with a behavioral rehearsal (indicated with a *). </w:t>
      </w:r>
    </w:p>
    <w:p w14:paraId="717A02B6" w14:textId="77777777" w:rsidR="002F7FEA" w:rsidRPr="00694F03" w:rsidRDefault="002F7FEA" w:rsidP="00F73AFD">
      <w:pPr>
        <w:rPr>
          <w:rFonts w:asciiTheme="minorHAnsi" w:hAnsiTheme="minorHAnsi" w:cstheme="minorHAnsi"/>
        </w:rPr>
      </w:pPr>
    </w:p>
    <w:p w14:paraId="2B97933C" w14:textId="48AAE59F" w:rsidR="002F7FEA" w:rsidRPr="00694F03" w:rsidRDefault="002F7FEA">
      <w:pPr>
        <w:rPr>
          <w:rFonts w:asciiTheme="minorHAnsi" w:hAnsiTheme="minorHAnsi" w:cstheme="minorHAnsi"/>
        </w:rPr>
      </w:pPr>
      <w:r w:rsidRPr="00694F03">
        <w:rPr>
          <w:rFonts w:asciiTheme="minorHAnsi" w:hAnsiTheme="minorHAnsi" w:cstheme="minorHAnsi"/>
        </w:rPr>
        <w:br w:type="page"/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1530"/>
        <w:gridCol w:w="1530"/>
        <w:gridCol w:w="1530"/>
        <w:gridCol w:w="1530"/>
      </w:tblGrid>
      <w:tr w:rsidR="00F73AFD" w:rsidRPr="00694F03" w14:paraId="3C0D69B1" w14:textId="77777777" w:rsidTr="00FE7928">
        <w:trPr>
          <w:trHeight w:val="216"/>
        </w:trPr>
        <w:tc>
          <w:tcPr>
            <w:tcW w:w="12960" w:type="dxa"/>
            <w:gridSpan w:val="6"/>
            <w:shd w:val="clear" w:color="auto" w:fill="CC99FF"/>
            <w:vAlign w:val="center"/>
          </w:tcPr>
          <w:p w14:paraId="027ACCBF" w14:textId="3A30A855" w:rsidR="00F73AFD" w:rsidRPr="00694F03" w:rsidRDefault="00F73AFD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Inter-rater Reliability: </w:t>
            </w:r>
            <w:r w:rsidR="002F7FEA"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Facilitator </w:t>
            </w: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>Observations</w:t>
            </w:r>
          </w:p>
        </w:tc>
      </w:tr>
      <w:tr w:rsidR="00F73AFD" w:rsidRPr="00694F03" w14:paraId="5729191E" w14:textId="77777777" w:rsidTr="00FE7928">
        <w:trPr>
          <w:trHeight w:val="432"/>
        </w:trPr>
        <w:tc>
          <w:tcPr>
            <w:tcW w:w="4320" w:type="dxa"/>
            <w:shd w:val="clear" w:color="auto" w:fill="EAD5FF"/>
            <w:vAlign w:val="center"/>
          </w:tcPr>
          <w:p w14:paraId="699C8EE1" w14:textId="77777777" w:rsidR="00F73AFD" w:rsidRPr="00694F03" w:rsidRDefault="00F73AFD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520" w:type="dxa"/>
            <w:shd w:val="clear" w:color="auto" w:fill="EAD5FF"/>
            <w:vAlign w:val="center"/>
          </w:tcPr>
          <w:p w14:paraId="36224DF1" w14:textId="77777777" w:rsidR="00F73AFD" w:rsidRPr="00694F03" w:rsidRDefault="00F73AFD" w:rsidP="00A412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5D14E839" w14:textId="77777777" w:rsidR="00F73AFD" w:rsidRPr="00694F03" w:rsidRDefault="00F73AFD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061DAC1A" w14:textId="77777777" w:rsidR="00F73AFD" w:rsidRPr="00694F03" w:rsidRDefault="00F73AFD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3B60094F" w14:textId="77777777" w:rsidR="00F73AFD" w:rsidRPr="00694F03" w:rsidRDefault="00F73AFD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6E51E773" w14:textId="77777777" w:rsidR="00F73AFD" w:rsidRPr="00694F03" w:rsidRDefault="00F73AFD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F73AFD" w:rsidRPr="00694F03" w14:paraId="1EF9AEBC" w14:textId="77777777" w:rsidTr="00F73AFD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5EB574EE" w14:textId="7EEFD824" w:rsidR="00F73AFD" w:rsidRPr="00694F03" w:rsidRDefault="00F73AFD" w:rsidP="00F73AFD">
            <w:pPr>
              <w:pStyle w:val="ListParagraph"/>
              <w:numPr>
                <w:ilvl w:val="0"/>
                <w:numId w:val="6"/>
              </w:numPr>
              <w:ind w:left="256" w:hanging="256"/>
              <w:rPr>
                <w:rFonts w:cstheme="minorHAnsi"/>
              </w:rPr>
            </w:pPr>
            <w:r w:rsidRPr="00694F03">
              <w:rPr>
                <w:rFonts w:cstheme="minorHAnsi"/>
              </w:rPr>
              <w:t>Initial Engagement Meeting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53B0EA" w14:textId="61BE7D8A" w:rsidR="00F73AFD" w:rsidRPr="00694F03" w:rsidRDefault="00F73AFD" w:rsidP="00A41275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B6F4C6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D91BD4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C0D944B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FFED9E2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F73AFD" w:rsidRPr="00694F03" w14:paraId="386FEF8B" w14:textId="77777777" w:rsidTr="00F73AFD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6BB1310B" w14:textId="755723A2" w:rsidR="00F73AFD" w:rsidRPr="00694F03" w:rsidRDefault="002832E1" w:rsidP="00F73AFD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Youth/</w:t>
            </w:r>
            <w:r w:rsidR="00F73AFD" w:rsidRPr="00694F03">
              <w:rPr>
                <w:rFonts w:cstheme="minorHAnsi"/>
              </w:rPr>
              <w:t>Family Preparation Meeting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B36F88" w14:textId="18ACFF4E" w:rsidR="00F73AFD" w:rsidRPr="00694F03" w:rsidRDefault="00F73AFD" w:rsidP="00A41275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CA63B1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45F2204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0A8CD71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DE47A9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F73AFD" w:rsidRPr="00694F03" w14:paraId="3F9FB353" w14:textId="77777777" w:rsidTr="00F73AFD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39457679" w14:textId="02F2871F" w:rsidR="00F73AFD" w:rsidRPr="00694F03" w:rsidRDefault="005312E5" w:rsidP="00F73AFD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First Team</w:t>
            </w:r>
            <w:r w:rsidR="00F73AFD" w:rsidRPr="00694F03">
              <w:rPr>
                <w:rFonts w:cstheme="minorHAnsi"/>
              </w:rPr>
              <w:t xml:space="preserve"> Meeting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8DEC4AB" w14:textId="6F409826" w:rsidR="00F73AFD" w:rsidRPr="00694F03" w:rsidRDefault="00F73AFD" w:rsidP="00A41275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2B9D40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3C84E2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C28367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A37F431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F73AFD" w:rsidRPr="00694F03" w14:paraId="3792A851" w14:textId="77777777" w:rsidTr="00A41275">
        <w:trPr>
          <w:trHeight w:val="39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F417B" w14:textId="2D36641D" w:rsidR="00F73AFD" w:rsidRPr="00694F03" w:rsidRDefault="00F73AFD" w:rsidP="00F73AFD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Team Meeting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FECB8" w14:textId="26A69DC2" w:rsidR="00F73AFD" w:rsidRPr="00694F03" w:rsidRDefault="00F73AFD" w:rsidP="00A41275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90B03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84675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3E492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4AECC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F73AFD" w:rsidRPr="00694F03" w14:paraId="79A5DDCD" w14:textId="77777777" w:rsidTr="00A41275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10500DF6" w14:textId="77777777" w:rsidR="00F73AFD" w:rsidRPr="00694F03" w:rsidRDefault="00F73AFD" w:rsidP="00F73AFD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Crisis Prevention Plan Meeting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34445F" w14:textId="2C7B3F9D" w:rsidR="00F73AFD" w:rsidRPr="00694F03" w:rsidRDefault="00F73AFD" w:rsidP="00A41275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2FDE94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17ACD73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F288E04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1DD161A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F73AFD" w:rsidRPr="00694F03" w14:paraId="16A65265" w14:textId="77777777" w:rsidTr="00A41275">
        <w:trPr>
          <w:trHeight w:val="39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F310" w14:textId="199B8952" w:rsidR="00F73AFD" w:rsidRPr="00694F03" w:rsidRDefault="00F73AFD" w:rsidP="00F73AFD">
            <w:pPr>
              <w:pStyle w:val="ListParagraph"/>
              <w:numPr>
                <w:ilvl w:val="0"/>
                <w:numId w:val="6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Transition Meeting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94BD" w14:textId="45E1BD18" w:rsidR="00F73AFD" w:rsidRPr="00694F03" w:rsidRDefault="00F73AFD" w:rsidP="00A41275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EE1A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C3450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FA4E0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4E79D" w14:textId="77777777" w:rsidR="00F73AFD" w:rsidRPr="00694F03" w:rsidRDefault="00F73AFD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</w:tbl>
    <w:p w14:paraId="218B556C" w14:textId="42147A83" w:rsidR="00D45254" w:rsidRPr="00694F03" w:rsidRDefault="00D45254" w:rsidP="00F73AFD">
      <w:pPr>
        <w:rPr>
          <w:rFonts w:asciiTheme="minorHAnsi" w:hAnsiTheme="minorHAnsi" w:cstheme="minorHAnsi"/>
        </w:rPr>
      </w:pPr>
    </w:p>
    <w:p w14:paraId="26ACDDEA" w14:textId="799CAF8F" w:rsidR="00D45254" w:rsidRPr="00694F03" w:rsidRDefault="00D45254">
      <w:pPr>
        <w:rPr>
          <w:rFonts w:asciiTheme="minorHAnsi" w:hAnsiTheme="minorHAnsi" w:cstheme="minorHAnsi"/>
        </w:rPr>
      </w:pPr>
    </w:p>
    <w:p w14:paraId="1C13E3BD" w14:textId="77777777" w:rsidR="00D45254" w:rsidRPr="00694F03" w:rsidRDefault="00D45254" w:rsidP="00F73AFD">
      <w:pPr>
        <w:rPr>
          <w:rFonts w:asciiTheme="minorHAnsi" w:hAnsiTheme="minorHAnsi" w:cstheme="minorHAnsi"/>
        </w:rPr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1530"/>
        <w:gridCol w:w="1530"/>
        <w:gridCol w:w="1530"/>
        <w:gridCol w:w="1530"/>
      </w:tblGrid>
      <w:tr w:rsidR="00F73AFD" w:rsidRPr="00694F03" w14:paraId="58ADFB93" w14:textId="77777777" w:rsidTr="00FE7928">
        <w:trPr>
          <w:cantSplit/>
          <w:trHeight w:val="216"/>
        </w:trPr>
        <w:tc>
          <w:tcPr>
            <w:tcW w:w="12960" w:type="dxa"/>
            <w:gridSpan w:val="6"/>
            <w:shd w:val="clear" w:color="auto" w:fill="CC99FF"/>
          </w:tcPr>
          <w:p w14:paraId="1BAD0BE4" w14:textId="77B6A1DD" w:rsidR="00F73AFD" w:rsidRPr="00694F03" w:rsidRDefault="00F73AFD" w:rsidP="00A412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Inter-rater Reliability: </w:t>
            </w:r>
            <w:r w:rsidR="002F7FEA"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Facilitator </w:t>
            </w: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>Documentation</w:t>
            </w:r>
          </w:p>
        </w:tc>
      </w:tr>
      <w:tr w:rsidR="00F73AFD" w:rsidRPr="00694F03" w14:paraId="613B4BBC" w14:textId="77777777" w:rsidTr="00FE7928">
        <w:trPr>
          <w:cantSplit/>
          <w:trHeight w:val="432"/>
        </w:trPr>
        <w:tc>
          <w:tcPr>
            <w:tcW w:w="4320" w:type="dxa"/>
            <w:shd w:val="clear" w:color="auto" w:fill="EAD5FF"/>
            <w:vAlign w:val="center"/>
          </w:tcPr>
          <w:p w14:paraId="259916C3" w14:textId="77777777" w:rsidR="00F73AFD" w:rsidRPr="00694F03" w:rsidRDefault="00F73AFD" w:rsidP="00BD5C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520" w:type="dxa"/>
            <w:shd w:val="clear" w:color="auto" w:fill="EAD5FF"/>
            <w:vAlign w:val="center"/>
          </w:tcPr>
          <w:p w14:paraId="7D0B00F1" w14:textId="77777777" w:rsidR="00F73AFD" w:rsidRPr="00694F03" w:rsidRDefault="00F73AFD" w:rsidP="00BD5C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2A30100B" w14:textId="77777777" w:rsidR="00F73AFD" w:rsidRPr="00694F03" w:rsidRDefault="00F73AFD" w:rsidP="00BD5C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10E43E74" w14:textId="77777777" w:rsidR="00F73AFD" w:rsidRPr="00694F03" w:rsidRDefault="00F73AFD" w:rsidP="00BD5C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1F3CB46C" w14:textId="77777777" w:rsidR="00F73AFD" w:rsidRPr="00694F03" w:rsidRDefault="00F73AFD" w:rsidP="00BD5C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76E24343" w14:textId="77777777" w:rsidR="00F73AFD" w:rsidRPr="00694F03" w:rsidRDefault="00F73AFD" w:rsidP="00BD5CBF">
            <w:pPr>
              <w:ind w:firstLine="6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F73AFD" w:rsidRPr="00694F03" w14:paraId="5C97822F" w14:textId="77777777" w:rsidTr="00D45254">
        <w:trPr>
          <w:cantSplit/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3AD568CD" w14:textId="77777777" w:rsidR="00F73AFD" w:rsidRPr="00694F03" w:rsidRDefault="00F73AFD" w:rsidP="00D45254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Strength, Needs, and Culture Discovery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2263D4" w14:textId="6B60A806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5C904F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C190DCD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83348EA" w14:textId="77777777" w:rsidR="00F73AFD" w:rsidRPr="00694F03" w:rsidRDefault="00F73AFD" w:rsidP="00D45254">
            <w:pPr>
              <w:ind w:hanging="22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28111DF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</w:tr>
      <w:tr w:rsidR="00F73AFD" w:rsidRPr="00694F03" w14:paraId="6F391BE1" w14:textId="77777777" w:rsidTr="00D45254">
        <w:trPr>
          <w:cantSplit/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3B6A2DC0" w14:textId="77777777" w:rsidR="00F73AFD" w:rsidRPr="00694F03" w:rsidRDefault="00F73AFD" w:rsidP="00D45254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Wraparound Plan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69EF12" w14:textId="7F66861E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057AF4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4AAE64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71124AB" w14:textId="77777777" w:rsidR="00F73AFD" w:rsidRPr="00694F03" w:rsidRDefault="00F73AFD" w:rsidP="00D45254">
            <w:pPr>
              <w:ind w:hanging="22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7B89501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</w:tr>
      <w:tr w:rsidR="00F73AFD" w:rsidRPr="00694F03" w14:paraId="068D1769" w14:textId="77777777" w:rsidTr="00D45254">
        <w:trPr>
          <w:cantSplit/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7CEF82BE" w14:textId="77777777" w:rsidR="00F73AFD" w:rsidRPr="00694F03" w:rsidRDefault="00F73AFD" w:rsidP="00D45254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Functional Assessment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77A48B" w14:textId="3AB61B93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F0232B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81E4B7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C300DE1" w14:textId="77777777" w:rsidR="00F73AFD" w:rsidRPr="00694F03" w:rsidRDefault="00F73AFD" w:rsidP="00D45254">
            <w:pPr>
              <w:ind w:hanging="22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9162EF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</w:tr>
      <w:tr w:rsidR="00F73AFD" w:rsidRPr="00694F03" w14:paraId="785C1F2A" w14:textId="77777777" w:rsidTr="00D45254">
        <w:trPr>
          <w:cantSplit/>
          <w:trHeight w:val="39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7CD8A" w14:textId="77777777" w:rsidR="00F73AFD" w:rsidRPr="00694F03" w:rsidRDefault="00F73AFD" w:rsidP="00D45254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Crisis Prevention Plan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2264" w14:textId="51E74528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52887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0807D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ECCA" w14:textId="77777777" w:rsidR="00F73AFD" w:rsidRPr="00694F03" w:rsidRDefault="00F73AFD" w:rsidP="00D45254">
            <w:pPr>
              <w:ind w:hanging="22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1CFC2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</w:tr>
      <w:tr w:rsidR="00F73AFD" w:rsidRPr="00694F03" w14:paraId="2E71A36E" w14:textId="77777777" w:rsidTr="00D45254">
        <w:trPr>
          <w:cantSplit/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0124785C" w14:textId="452290B7" w:rsidR="00F73AFD" w:rsidRPr="00694F03" w:rsidRDefault="00F73AFD" w:rsidP="00D45254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Contact Notes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2A1CB0" w14:textId="42F1858C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9B7FC7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181D3A1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CA09544" w14:textId="77777777" w:rsidR="00F73AFD" w:rsidRPr="00694F03" w:rsidRDefault="00F73AFD" w:rsidP="00D45254">
            <w:pPr>
              <w:ind w:hanging="22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78B1A02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</w:tr>
      <w:tr w:rsidR="00F73AFD" w:rsidRPr="00694F03" w14:paraId="3CBA4206" w14:textId="77777777" w:rsidTr="00D45254">
        <w:trPr>
          <w:cantSplit/>
          <w:trHeight w:val="39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79198" w14:textId="28F6A819" w:rsidR="00F73AFD" w:rsidRPr="00694F03" w:rsidRDefault="00F73AFD" w:rsidP="00D45254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</w:rPr>
            </w:pPr>
            <w:r w:rsidRPr="00694F03">
              <w:rPr>
                <w:rFonts w:cstheme="minorHAnsi"/>
              </w:rPr>
              <w:t>Transition Documents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95DDE" w14:textId="172085AA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2EBD5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E3094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A94AD" w14:textId="77777777" w:rsidR="00F73AFD" w:rsidRPr="00694F03" w:rsidRDefault="00F73AFD" w:rsidP="00D45254">
            <w:pPr>
              <w:ind w:hanging="22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694E1" w14:textId="77777777" w:rsidR="00F73AFD" w:rsidRPr="00694F03" w:rsidRDefault="00F73AFD" w:rsidP="00D45254">
            <w:pPr>
              <w:rPr>
                <w:rFonts w:asciiTheme="minorHAnsi" w:hAnsiTheme="minorHAnsi" w:cstheme="minorHAnsi"/>
              </w:rPr>
            </w:pPr>
          </w:p>
        </w:tc>
      </w:tr>
    </w:tbl>
    <w:p w14:paraId="380B118C" w14:textId="5F95B77A" w:rsidR="00F73AFD" w:rsidRPr="00694F03" w:rsidRDefault="00F73AFD" w:rsidP="00F73AFD">
      <w:pPr>
        <w:rPr>
          <w:rFonts w:asciiTheme="minorHAnsi" w:hAnsiTheme="minorHAnsi" w:cstheme="minorHAnsi"/>
        </w:rPr>
      </w:pPr>
    </w:p>
    <w:p w14:paraId="0DACB06B" w14:textId="3F605660" w:rsidR="00FE7928" w:rsidRPr="00694F03" w:rsidRDefault="00FE7928">
      <w:pPr>
        <w:rPr>
          <w:rFonts w:asciiTheme="minorHAnsi" w:hAnsiTheme="minorHAnsi" w:cstheme="minorHAnsi"/>
        </w:rPr>
      </w:pPr>
      <w:r w:rsidRPr="00694F03">
        <w:rPr>
          <w:rFonts w:asciiTheme="minorHAnsi" w:hAnsiTheme="minorHAnsi" w:cstheme="minorHAnsi"/>
        </w:rPr>
        <w:br w:type="page"/>
      </w:r>
    </w:p>
    <w:p w14:paraId="6DDE7F82" w14:textId="77777777" w:rsidR="00D45254" w:rsidRPr="00694F03" w:rsidRDefault="00D45254" w:rsidP="00F73AFD">
      <w:pPr>
        <w:rPr>
          <w:rFonts w:asciiTheme="minorHAnsi" w:hAnsiTheme="minorHAnsi" w:cstheme="minorHAnsi"/>
        </w:rPr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1530"/>
        <w:gridCol w:w="1530"/>
        <w:gridCol w:w="1530"/>
        <w:gridCol w:w="1530"/>
      </w:tblGrid>
      <w:tr w:rsidR="00EA7A66" w:rsidRPr="00694F03" w14:paraId="140615B0" w14:textId="77777777" w:rsidTr="00FE7928">
        <w:trPr>
          <w:trHeight w:val="216"/>
        </w:trPr>
        <w:tc>
          <w:tcPr>
            <w:tcW w:w="12960" w:type="dxa"/>
            <w:gridSpan w:val="6"/>
            <w:shd w:val="clear" w:color="auto" w:fill="CC99FF"/>
            <w:vAlign w:val="center"/>
          </w:tcPr>
          <w:p w14:paraId="0FD9079F" w14:textId="08BB920F" w:rsidR="00EA7A66" w:rsidRPr="00694F03" w:rsidRDefault="00EA7A66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>Coaching Circuit</w:t>
            </w:r>
            <w:r w:rsidR="002F7FEA"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for Coaching Facilitators</w:t>
            </w:r>
          </w:p>
        </w:tc>
      </w:tr>
      <w:tr w:rsidR="00EA7A66" w:rsidRPr="00694F03" w14:paraId="2CA7FBC4" w14:textId="77777777" w:rsidTr="00FE7928">
        <w:trPr>
          <w:trHeight w:val="216"/>
        </w:trPr>
        <w:tc>
          <w:tcPr>
            <w:tcW w:w="4320" w:type="dxa"/>
            <w:shd w:val="clear" w:color="auto" w:fill="EAD5FF"/>
            <w:vAlign w:val="center"/>
          </w:tcPr>
          <w:p w14:paraId="487AB9E2" w14:textId="77777777" w:rsidR="00EA7A66" w:rsidRPr="00694F03" w:rsidRDefault="00EA7A66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520" w:type="dxa"/>
            <w:shd w:val="clear" w:color="auto" w:fill="EAD5FF"/>
            <w:vAlign w:val="center"/>
          </w:tcPr>
          <w:p w14:paraId="2739EEBE" w14:textId="77777777" w:rsidR="00EA7A66" w:rsidRPr="00694F03" w:rsidRDefault="00EA7A66" w:rsidP="00A412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7488A81E" w14:textId="77777777" w:rsidR="00EA7A66" w:rsidRPr="00694F03" w:rsidRDefault="00EA7A66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39A67079" w14:textId="77777777" w:rsidR="00EA7A66" w:rsidRPr="00694F03" w:rsidRDefault="00EA7A66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4135A940" w14:textId="77777777" w:rsidR="00EA7A66" w:rsidRPr="00694F03" w:rsidRDefault="00EA7A66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D5FF"/>
            <w:vAlign w:val="center"/>
          </w:tcPr>
          <w:p w14:paraId="42AAC72E" w14:textId="77777777" w:rsidR="00EA7A66" w:rsidRPr="00694F03" w:rsidRDefault="00EA7A66" w:rsidP="00A4127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EA7A66" w:rsidRPr="00694F03" w14:paraId="46E72F1F" w14:textId="77777777" w:rsidTr="00A41275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43724FB1" w14:textId="4D265025" w:rsidR="00EA7A66" w:rsidRPr="00694F03" w:rsidRDefault="00EA7A66" w:rsidP="002E2107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theme="minorHAnsi"/>
              </w:rPr>
            </w:pPr>
            <w:r w:rsidRPr="00694F03">
              <w:rPr>
                <w:rFonts w:cstheme="minorHAnsi"/>
              </w:rPr>
              <w:t>Coaching Circuit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6809B4" w14:textId="0C32A93E" w:rsidR="00EA7A66" w:rsidRPr="00694F03" w:rsidRDefault="00EA7A66" w:rsidP="00A41275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</w:t>
            </w:r>
            <w:r w:rsidR="006F7A6A" w:rsidRPr="00694F03">
              <w:rPr>
                <w:rFonts w:asciiTheme="minorHAnsi" w:hAnsiTheme="minorHAnsi" w:cstheme="minorHAnsi"/>
              </w:rPr>
              <w:t>80</w:t>
            </w:r>
            <w:r w:rsidRPr="00694F03">
              <w:rPr>
                <w:rFonts w:asciiTheme="minorHAnsi" w:hAnsiTheme="minorHAnsi" w:cstheme="minorHAnsi"/>
              </w:rPr>
              <w:t>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8EE0C" w14:textId="77777777" w:rsidR="00EA7A66" w:rsidRPr="00694F03" w:rsidRDefault="00EA7A66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DE109EB" w14:textId="77777777" w:rsidR="00EA7A66" w:rsidRPr="00694F03" w:rsidRDefault="00EA7A66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4641C1" w14:textId="77777777" w:rsidR="00EA7A66" w:rsidRPr="00694F03" w:rsidRDefault="00EA7A66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B556A98" w14:textId="77777777" w:rsidR="00EA7A66" w:rsidRPr="00694F03" w:rsidRDefault="00EA7A66" w:rsidP="00A41275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</w:tbl>
    <w:p w14:paraId="5F39D3D6" w14:textId="674A1B5B" w:rsidR="00D45254" w:rsidRPr="00694F03" w:rsidRDefault="00D45254" w:rsidP="00F73AFD">
      <w:pPr>
        <w:rPr>
          <w:rFonts w:asciiTheme="minorHAnsi" w:hAnsiTheme="minorHAnsi" w:cstheme="minorHAnsi"/>
        </w:rPr>
      </w:pPr>
    </w:p>
    <w:p w14:paraId="5B8B86F2" w14:textId="77777777" w:rsidR="00FE7928" w:rsidRPr="00694F03" w:rsidRDefault="00FE7928" w:rsidP="00F73AFD">
      <w:pPr>
        <w:rPr>
          <w:rFonts w:asciiTheme="minorHAnsi" w:hAnsiTheme="minorHAnsi" w:cstheme="minorHAnsi"/>
        </w:rPr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1530"/>
        <w:gridCol w:w="1530"/>
        <w:gridCol w:w="1530"/>
        <w:gridCol w:w="1530"/>
      </w:tblGrid>
      <w:tr w:rsidR="00FE7928" w:rsidRPr="00694F03" w14:paraId="23ADB254" w14:textId="77777777" w:rsidTr="00FE7928">
        <w:trPr>
          <w:trHeight w:val="216"/>
        </w:trPr>
        <w:tc>
          <w:tcPr>
            <w:tcW w:w="12960" w:type="dxa"/>
            <w:gridSpan w:val="6"/>
            <w:shd w:val="clear" w:color="auto" w:fill="FFD966" w:themeFill="accent4" w:themeFillTint="99"/>
            <w:vAlign w:val="center"/>
          </w:tcPr>
          <w:p w14:paraId="0060FBEF" w14:textId="346C8516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>Inter-rater Reliability: Support Partner Observations</w:t>
            </w:r>
          </w:p>
        </w:tc>
      </w:tr>
      <w:tr w:rsidR="00FE7928" w:rsidRPr="00694F03" w14:paraId="3677DF8A" w14:textId="77777777" w:rsidTr="00FE7928">
        <w:trPr>
          <w:trHeight w:val="432"/>
        </w:trPr>
        <w:tc>
          <w:tcPr>
            <w:tcW w:w="4320" w:type="dxa"/>
            <w:shd w:val="clear" w:color="auto" w:fill="FFF2CC" w:themeFill="accent4" w:themeFillTint="33"/>
            <w:vAlign w:val="center"/>
          </w:tcPr>
          <w:p w14:paraId="599F0453" w14:textId="77777777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4475DB23" w14:textId="77777777" w:rsidR="00FE7928" w:rsidRPr="00694F03" w:rsidRDefault="00FE7928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64B8A2" w14:textId="77777777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B0C26C5" w14:textId="77777777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C384097" w14:textId="77777777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129F59" w14:textId="77777777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2E2107" w:rsidRPr="00694F03" w14:paraId="25C6BA2A" w14:textId="77777777" w:rsidTr="007002B5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2FC7928A" w14:textId="75F871F8" w:rsidR="002E2107" w:rsidRPr="00694F03" w:rsidRDefault="002E2107" w:rsidP="002E21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694F03">
              <w:rPr>
                <w:rFonts w:cstheme="minorHAnsi"/>
              </w:rPr>
              <w:t>Initial Engagement Meeting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4D9712" w14:textId="77777777" w:rsidR="002E2107" w:rsidRPr="00694F03" w:rsidRDefault="002E2107" w:rsidP="002E2107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(80%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A94656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FC1EF2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C3BEB41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1BCDF13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2E2107" w:rsidRPr="00694F03" w14:paraId="623BE2A8" w14:textId="77777777" w:rsidTr="007002B5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53E0A410" w14:textId="45341C96" w:rsidR="002E2107" w:rsidRPr="00694F03" w:rsidRDefault="002E2107" w:rsidP="002E21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Gathering Discovery Information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02EC9A" w14:textId="77777777" w:rsidR="002E2107" w:rsidRPr="00694F03" w:rsidRDefault="002E2107" w:rsidP="002E2107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(80%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3BB446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87FC3A9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8820941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FA9DACD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2E2107" w:rsidRPr="00694F03" w14:paraId="123889FA" w14:textId="77777777" w:rsidTr="007002B5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2E732E5C" w14:textId="6775F4A1" w:rsidR="002E2107" w:rsidRPr="00694F03" w:rsidRDefault="002E2107" w:rsidP="002E21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694F03">
              <w:rPr>
                <w:rFonts w:cstheme="minorHAnsi"/>
              </w:rPr>
              <w:t>Team Meeting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C64568" w14:textId="77777777" w:rsidR="002E2107" w:rsidRPr="00694F03" w:rsidRDefault="002E2107" w:rsidP="002E2107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(80%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617349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D907C75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034C2C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88E329D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2E2107" w:rsidRPr="00694F03" w14:paraId="16B296B5" w14:textId="77777777" w:rsidTr="007002B5">
        <w:trPr>
          <w:trHeight w:val="395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2069A" w14:textId="519E4B9A" w:rsidR="002E2107" w:rsidRPr="00694F03" w:rsidRDefault="002E2107" w:rsidP="002E21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694F03">
              <w:rPr>
                <w:rFonts w:cstheme="minorHAnsi"/>
              </w:rPr>
              <w:t xml:space="preserve">Between Team Meetings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0010" w14:textId="77777777" w:rsidR="002E2107" w:rsidRPr="00694F03" w:rsidRDefault="002E2107" w:rsidP="002E2107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(80% skills)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32F8B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3B725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5E381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59644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  <w:tr w:rsidR="002E2107" w:rsidRPr="00694F03" w14:paraId="4517407A" w14:textId="77777777" w:rsidTr="007002B5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5C4C55B9" w14:textId="3322374C" w:rsidR="002E2107" w:rsidRPr="00694F03" w:rsidRDefault="002E2107" w:rsidP="002E210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694F03">
              <w:rPr>
                <w:rFonts w:cstheme="minorHAnsi"/>
              </w:rPr>
              <w:t>Transition Phase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818E58" w14:textId="77777777" w:rsidR="002E2107" w:rsidRPr="00694F03" w:rsidRDefault="002E2107" w:rsidP="002E2107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(80%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3EB4A3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0A4B5FE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9E6B6E1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30294E6" w14:textId="77777777" w:rsidR="002E2107" w:rsidRPr="00694F03" w:rsidRDefault="002E2107" w:rsidP="002E2107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</w:tbl>
    <w:p w14:paraId="61C0D968" w14:textId="77777777" w:rsidR="00FE7928" w:rsidRPr="00694F03" w:rsidRDefault="00FE7928">
      <w:pPr>
        <w:rPr>
          <w:rFonts w:asciiTheme="minorHAnsi" w:hAnsiTheme="minorHAnsi" w:cstheme="minorHAnsi"/>
        </w:rPr>
      </w:pPr>
    </w:p>
    <w:p w14:paraId="7007F810" w14:textId="77777777" w:rsidR="00FE7928" w:rsidRPr="00694F03" w:rsidRDefault="00FE7928">
      <w:pPr>
        <w:rPr>
          <w:rFonts w:asciiTheme="minorHAnsi" w:hAnsiTheme="minorHAnsi" w:cstheme="minorHAnsi"/>
        </w:rPr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1530"/>
        <w:gridCol w:w="1530"/>
        <w:gridCol w:w="1530"/>
        <w:gridCol w:w="1530"/>
      </w:tblGrid>
      <w:tr w:rsidR="00FE7928" w:rsidRPr="00694F03" w14:paraId="396941B2" w14:textId="77777777" w:rsidTr="007101E7">
        <w:trPr>
          <w:cantSplit/>
          <w:trHeight w:val="216"/>
        </w:trPr>
        <w:tc>
          <w:tcPr>
            <w:tcW w:w="12960" w:type="dxa"/>
            <w:gridSpan w:val="6"/>
            <w:shd w:val="clear" w:color="auto" w:fill="FFD966" w:themeFill="accent4" w:themeFillTint="99"/>
          </w:tcPr>
          <w:p w14:paraId="3E6164EA" w14:textId="423A62C0" w:rsidR="00FE7928" w:rsidRPr="00694F03" w:rsidRDefault="00FE7928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>Inter-rater Reliability: Support Partner Documentation</w:t>
            </w:r>
          </w:p>
        </w:tc>
      </w:tr>
      <w:tr w:rsidR="00FE7928" w:rsidRPr="00694F03" w14:paraId="5BCAF748" w14:textId="77777777" w:rsidTr="007101E7">
        <w:trPr>
          <w:cantSplit/>
          <w:trHeight w:val="432"/>
        </w:trPr>
        <w:tc>
          <w:tcPr>
            <w:tcW w:w="4320" w:type="dxa"/>
            <w:shd w:val="clear" w:color="auto" w:fill="FFF2CC" w:themeFill="accent4" w:themeFillTint="33"/>
            <w:vAlign w:val="center"/>
          </w:tcPr>
          <w:p w14:paraId="160A1798" w14:textId="77777777" w:rsidR="00FE7928" w:rsidRPr="00694F03" w:rsidRDefault="00FE7928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1C37D21A" w14:textId="77777777" w:rsidR="00FE7928" w:rsidRPr="00694F03" w:rsidRDefault="00FE7928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14:paraId="2483E58C" w14:textId="77777777" w:rsidR="00FE7928" w:rsidRPr="00694F03" w:rsidRDefault="00FE7928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14:paraId="7309E4E1" w14:textId="77777777" w:rsidR="00FE7928" w:rsidRPr="00694F03" w:rsidRDefault="00FE7928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14:paraId="5D9E6E58" w14:textId="77777777" w:rsidR="00FE7928" w:rsidRPr="00694F03" w:rsidRDefault="00FE7928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14:paraId="21FC014F" w14:textId="77777777" w:rsidR="00FE7928" w:rsidRPr="00694F03" w:rsidRDefault="00FE7928" w:rsidP="007002B5">
            <w:pPr>
              <w:ind w:firstLine="6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FE7928" w:rsidRPr="00694F03" w14:paraId="5499216F" w14:textId="77777777" w:rsidTr="007101E7">
        <w:trPr>
          <w:cantSplit/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147D7F38" w14:textId="5A1685D6" w:rsidR="00FE7928" w:rsidRPr="00694F03" w:rsidRDefault="00FE7928" w:rsidP="00FE7928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cstheme="minorHAnsi"/>
              </w:rPr>
            </w:pPr>
            <w:r w:rsidRPr="00694F03">
              <w:rPr>
                <w:rFonts w:cstheme="minorHAnsi"/>
              </w:rPr>
              <w:t>Contact Notes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8636B3" w14:textId="77777777" w:rsidR="00FE7928" w:rsidRPr="00694F03" w:rsidRDefault="00FE7928" w:rsidP="007002B5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(80%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ED4314" w14:textId="77777777" w:rsidR="00FE7928" w:rsidRPr="00694F03" w:rsidRDefault="00FE7928" w:rsidP="00700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93305C4" w14:textId="77777777" w:rsidR="00FE7928" w:rsidRPr="00694F03" w:rsidRDefault="00FE7928" w:rsidP="00700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571368D" w14:textId="77777777" w:rsidR="00FE7928" w:rsidRPr="00694F03" w:rsidRDefault="00FE7928" w:rsidP="007002B5">
            <w:pPr>
              <w:ind w:hanging="22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3468CEC" w14:textId="77777777" w:rsidR="00FE7928" w:rsidRPr="00694F03" w:rsidRDefault="00FE7928" w:rsidP="007002B5">
            <w:pPr>
              <w:rPr>
                <w:rFonts w:asciiTheme="minorHAnsi" w:hAnsiTheme="minorHAnsi" w:cstheme="minorHAnsi"/>
              </w:rPr>
            </w:pPr>
          </w:p>
        </w:tc>
      </w:tr>
    </w:tbl>
    <w:p w14:paraId="10058362" w14:textId="77777777" w:rsidR="00FE7928" w:rsidRPr="00694F03" w:rsidRDefault="00FE7928">
      <w:pPr>
        <w:rPr>
          <w:rFonts w:asciiTheme="minorHAnsi" w:hAnsiTheme="minorHAnsi" w:cstheme="minorHAnsi"/>
        </w:rPr>
      </w:pPr>
    </w:p>
    <w:p w14:paraId="7576F405" w14:textId="77777777" w:rsidR="00FE7928" w:rsidRPr="00694F03" w:rsidRDefault="00FE7928">
      <w:pPr>
        <w:rPr>
          <w:rFonts w:asciiTheme="minorHAnsi" w:hAnsiTheme="minorHAnsi" w:cstheme="minorHAnsi"/>
        </w:rPr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1530"/>
        <w:gridCol w:w="1530"/>
        <w:gridCol w:w="1530"/>
        <w:gridCol w:w="1530"/>
      </w:tblGrid>
      <w:tr w:rsidR="00FE7928" w:rsidRPr="00694F03" w14:paraId="67862586" w14:textId="77777777" w:rsidTr="00FE7928">
        <w:trPr>
          <w:trHeight w:val="216"/>
        </w:trPr>
        <w:tc>
          <w:tcPr>
            <w:tcW w:w="12960" w:type="dxa"/>
            <w:gridSpan w:val="6"/>
            <w:shd w:val="clear" w:color="auto" w:fill="FFD966" w:themeFill="accent4" w:themeFillTint="99"/>
            <w:vAlign w:val="center"/>
          </w:tcPr>
          <w:p w14:paraId="3E8DF894" w14:textId="5F3D22EB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sz w:val="28"/>
                <w:szCs w:val="28"/>
              </w:rPr>
              <w:t>Coaching Circuit for Coaching Support Partners</w:t>
            </w:r>
          </w:p>
        </w:tc>
      </w:tr>
      <w:tr w:rsidR="00FE7928" w:rsidRPr="00694F03" w14:paraId="6297AAB2" w14:textId="77777777" w:rsidTr="00FE7928">
        <w:trPr>
          <w:trHeight w:val="216"/>
        </w:trPr>
        <w:tc>
          <w:tcPr>
            <w:tcW w:w="4320" w:type="dxa"/>
            <w:shd w:val="clear" w:color="auto" w:fill="FFF2CC" w:themeFill="accent4" w:themeFillTint="33"/>
            <w:vAlign w:val="center"/>
          </w:tcPr>
          <w:p w14:paraId="205A64C4" w14:textId="77777777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46D879EF" w14:textId="77777777" w:rsidR="00FE7928" w:rsidRPr="00694F03" w:rsidRDefault="00FE7928" w:rsidP="007002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Requirement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9CAB1A5" w14:textId="77777777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0DEF64" w14:textId="77777777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1A5B142" w14:textId="77777777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C8E1A67" w14:textId="77777777" w:rsidR="00FE7928" w:rsidRPr="00694F03" w:rsidRDefault="00FE7928" w:rsidP="007002B5">
            <w:pPr>
              <w:ind w:hanging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4F03">
              <w:rPr>
                <w:rFonts w:asciiTheme="minorHAnsi" w:hAnsiTheme="minorHAnsi" w:cstheme="minorHAnsi"/>
                <w:b/>
                <w:bCs/>
              </w:rPr>
              <w:t>Date Completed</w:t>
            </w:r>
          </w:p>
        </w:tc>
      </w:tr>
      <w:tr w:rsidR="00FE7928" w:rsidRPr="00694F03" w14:paraId="29A39FD1" w14:textId="77777777" w:rsidTr="007002B5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6F7C613A" w14:textId="77777777" w:rsidR="00FE7928" w:rsidRPr="00694F03" w:rsidRDefault="00FE7928" w:rsidP="00FE7928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left="365"/>
              <w:rPr>
                <w:rFonts w:cstheme="minorHAnsi"/>
              </w:rPr>
            </w:pPr>
            <w:r w:rsidRPr="00694F03">
              <w:rPr>
                <w:rFonts w:cstheme="minorHAnsi"/>
              </w:rPr>
              <w:t>Coaching Circuit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1AAE3DC" w14:textId="64AB914D" w:rsidR="00FE7928" w:rsidRPr="00694F03" w:rsidRDefault="00FE7928" w:rsidP="007002B5">
            <w:pPr>
              <w:rPr>
                <w:rFonts w:asciiTheme="minorHAnsi" w:hAnsiTheme="minorHAnsi" w:cstheme="minorHAnsi"/>
              </w:rPr>
            </w:pPr>
            <w:r w:rsidRPr="00694F03">
              <w:rPr>
                <w:rFonts w:asciiTheme="minorHAnsi" w:hAnsiTheme="minorHAnsi" w:cstheme="minorHAnsi"/>
              </w:rPr>
              <w:t>2 Passes (80% skills)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F43713" w14:textId="77777777" w:rsidR="00FE7928" w:rsidRPr="00694F03" w:rsidRDefault="00FE7928" w:rsidP="007002B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AF1D109" w14:textId="77777777" w:rsidR="00FE7928" w:rsidRPr="00694F03" w:rsidRDefault="00FE7928" w:rsidP="007002B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9ED06C9" w14:textId="77777777" w:rsidR="00FE7928" w:rsidRPr="00694F03" w:rsidRDefault="00FE7928" w:rsidP="007002B5">
            <w:pPr>
              <w:ind w:hanging="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52A0F8F" w14:textId="77777777" w:rsidR="00FE7928" w:rsidRPr="00694F03" w:rsidRDefault="00FE7928" w:rsidP="007002B5">
            <w:pPr>
              <w:ind w:hanging="20"/>
              <w:rPr>
                <w:rFonts w:asciiTheme="minorHAnsi" w:hAnsiTheme="minorHAnsi" w:cstheme="minorHAnsi"/>
              </w:rPr>
            </w:pPr>
          </w:p>
        </w:tc>
      </w:tr>
    </w:tbl>
    <w:p w14:paraId="54EB3DB6" w14:textId="77777777" w:rsidR="00645D35" w:rsidRPr="00694F03" w:rsidRDefault="00645D35">
      <w:pPr>
        <w:rPr>
          <w:rFonts w:asciiTheme="minorHAnsi" w:hAnsiTheme="minorHAnsi"/>
        </w:rPr>
      </w:pP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10368"/>
        <w:gridCol w:w="2582"/>
        <w:gridCol w:w="10"/>
      </w:tblGrid>
      <w:tr w:rsidR="00FF2454" w:rsidRPr="00694F03" w14:paraId="2F8E8392" w14:textId="77777777" w:rsidTr="00AD4A40">
        <w:trPr>
          <w:gridAfter w:val="1"/>
          <w:wAfter w:w="10" w:type="dxa"/>
          <w:trHeight w:val="288"/>
        </w:trPr>
        <w:tc>
          <w:tcPr>
            <w:tcW w:w="12950" w:type="dxa"/>
            <w:gridSpan w:val="2"/>
            <w:shd w:val="clear" w:color="auto" w:fill="A6A6A6" w:themeFill="background1" w:themeFillShade="A6"/>
            <w:vAlign w:val="center"/>
          </w:tcPr>
          <w:p w14:paraId="44EF68A6" w14:textId="77777777" w:rsidR="00FF2454" w:rsidRPr="00694F03" w:rsidRDefault="00FF2454" w:rsidP="002460C0">
            <w:pPr>
              <w:pStyle w:val="Heading6"/>
              <w:spacing w:before="0" w:after="0"/>
              <w:jc w:val="center"/>
              <w:outlineLvl w:val="5"/>
              <w:rPr>
                <w:rFonts w:asciiTheme="minorHAnsi" w:hAnsiTheme="minorHAnsi"/>
                <w:szCs w:val="28"/>
              </w:rPr>
            </w:pPr>
            <w:r w:rsidRPr="00694F03">
              <w:rPr>
                <w:rFonts w:asciiTheme="minorHAnsi" w:hAnsiTheme="minorHAnsi"/>
                <w:szCs w:val="28"/>
              </w:rPr>
              <w:t>Trainings</w:t>
            </w:r>
          </w:p>
        </w:tc>
      </w:tr>
      <w:tr w:rsidR="00FF2454" w:rsidRPr="00694F03" w14:paraId="58CBA22D" w14:textId="77777777" w:rsidTr="00AD4A40">
        <w:trPr>
          <w:trHeight w:val="530"/>
        </w:trPr>
        <w:tc>
          <w:tcPr>
            <w:tcW w:w="10368" w:type="dxa"/>
            <w:shd w:val="clear" w:color="auto" w:fill="D9D9D9" w:themeFill="background1" w:themeFillShade="D9"/>
            <w:vAlign w:val="center"/>
          </w:tcPr>
          <w:p w14:paraId="095A34A9" w14:textId="77777777" w:rsidR="00FF2454" w:rsidRPr="00694F03" w:rsidRDefault="00FF2454" w:rsidP="002460C0">
            <w:pPr>
              <w:pStyle w:val="Heading6"/>
              <w:spacing w:before="0" w:after="0"/>
              <w:jc w:val="center"/>
              <w:outlineLvl w:val="5"/>
              <w:rPr>
                <w:rFonts w:asciiTheme="minorHAnsi" w:hAnsiTheme="minorHAnsi"/>
                <w:sz w:val="22"/>
              </w:rPr>
            </w:pPr>
            <w:r w:rsidRPr="00694F03">
              <w:rPr>
                <w:rFonts w:asciiTheme="minorHAnsi" w:hAnsiTheme="minorHAnsi"/>
                <w:sz w:val="22"/>
              </w:rPr>
              <w:t>Training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14:paraId="64A2E8D8" w14:textId="77777777" w:rsidR="00FF2454" w:rsidRPr="00694F03" w:rsidRDefault="00FF2454" w:rsidP="002460C0">
            <w:pPr>
              <w:pStyle w:val="Heading6"/>
              <w:spacing w:before="0" w:after="0"/>
              <w:jc w:val="center"/>
              <w:outlineLvl w:val="5"/>
              <w:rPr>
                <w:rFonts w:asciiTheme="minorHAnsi" w:hAnsiTheme="minorHAnsi"/>
                <w:sz w:val="22"/>
              </w:rPr>
            </w:pPr>
            <w:r w:rsidRPr="00694F03">
              <w:rPr>
                <w:rFonts w:asciiTheme="minorHAnsi" w:hAnsiTheme="minorHAnsi"/>
                <w:sz w:val="22"/>
              </w:rPr>
              <w:t>Date</w:t>
            </w:r>
          </w:p>
        </w:tc>
      </w:tr>
      <w:tr w:rsidR="005928CD" w:rsidRPr="00694F03" w14:paraId="419FF5C7" w14:textId="77777777" w:rsidTr="00AD4A40">
        <w:trPr>
          <w:trHeight w:val="389"/>
        </w:trPr>
        <w:tc>
          <w:tcPr>
            <w:tcW w:w="10368" w:type="dxa"/>
            <w:shd w:val="clear" w:color="auto" w:fill="auto"/>
            <w:vAlign w:val="center"/>
          </w:tcPr>
          <w:p w14:paraId="7B90CC65" w14:textId="5A1EDA71" w:rsidR="005928CD" w:rsidRPr="005928CD" w:rsidRDefault="005928CD" w:rsidP="005928CD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928CD">
              <w:rPr>
                <w:rFonts w:asciiTheme="minorHAnsi" w:hAnsiTheme="minorHAnsi" w:cstheme="minorHAnsi"/>
              </w:rPr>
              <w:t>Register with the Colorado Cross</w:t>
            </w:r>
            <w:r w:rsidR="001E164C">
              <w:rPr>
                <w:rFonts w:asciiTheme="minorHAnsi" w:hAnsiTheme="minorHAnsi" w:cstheme="minorHAnsi"/>
              </w:rPr>
              <w:t>-</w:t>
            </w:r>
            <w:r w:rsidRPr="005928CD">
              <w:rPr>
                <w:rFonts w:asciiTheme="minorHAnsi" w:hAnsiTheme="minorHAnsi" w:cstheme="minorHAnsi"/>
              </w:rPr>
              <w:t>System Training Institute Learning Management System (https://learn.coloradocsti.org/)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7CFE44BD" w14:textId="021729B4" w:rsidR="005928CD" w:rsidRPr="00694F03" w:rsidRDefault="005928CD" w:rsidP="005928CD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5928CD" w:rsidRPr="00694F03" w14:paraId="563F10CB" w14:textId="77777777" w:rsidTr="00AD4A40">
        <w:trPr>
          <w:trHeight w:val="389"/>
        </w:trPr>
        <w:tc>
          <w:tcPr>
            <w:tcW w:w="10368" w:type="dxa"/>
            <w:shd w:val="clear" w:color="auto" w:fill="auto"/>
            <w:vAlign w:val="center"/>
          </w:tcPr>
          <w:p w14:paraId="17196DEB" w14:textId="294A1505" w:rsidR="005928CD" w:rsidRPr="005928CD" w:rsidRDefault="005928CD" w:rsidP="005928CD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928CD">
              <w:rPr>
                <w:rFonts w:asciiTheme="minorHAnsi" w:hAnsiTheme="minorHAnsi" w:cstheme="minorHAnsi"/>
              </w:rPr>
              <w:t xml:space="preserve">CDHS </w:t>
            </w:r>
            <w:r w:rsidRPr="005928CD">
              <w:rPr>
                <w:rFonts w:asciiTheme="minorHAnsi" w:hAnsiTheme="minorHAnsi" w:cstheme="minorHAnsi"/>
                <w:i/>
              </w:rPr>
              <w:t>Mandatory Reporter</w:t>
            </w:r>
            <w:r w:rsidRPr="005928CD">
              <w:rPr>
                <w:rFonts w:asciiTheme="minorHAnsi" w:hAnsiTheme="minorHAnsi" w:cstheme="minorHAnsi"/>
              </w:rPr>
              <w:t xml:space="preserve"> (https://www.coloradocwts.com/mandated-reporter-training)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459A947B" w14:textId="593F81E4" w:rsidR="005928CD" w:rsidRPr="00694F03" w:rsidRDefault="005928CD" w:rsidP="005928CD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5928CD" w:rsidRPr="00694F03" w14:paraId="1DA105C7" w14:textId="77777777" w:rsidTr="00AD4A40">
        <w:trPr>
          <w:trHeight w:val="389"/>
        </w:trPr>
        <w:tc>
          <w:tcPr>
            <w:tcW w:w="10368" w:type="dxa"/>
            <w:shd w:val="clear" w:color="auto" w:fill="auto"/>
            <w:vAlign w:val="center"/>
          </w:tcPr>
          <w:p w14:paraId="4C741AFB" w14:textId="3A10C0DF" w:rsidR="005928CD" w:rsidRPr="005928CD" w:rsidRDefault="005928CD" w:rsidP="005928CD">
            <w:pPr>
              <w:pStyle w:val="Heading6"/>
              <w:spacing w:before="0" w:after="0"/>
              <w:ind w:firstLine="0"/>
              <w:outlineLvl w:val="5"/>
              <w:rPr>
                <w:rFonts w:asciiTheme="minorHAnsi" w:hAnsiTheme="minorHAnsi"/>
                <w:b w:val="0"/>
                <w:sz w:val="22"/>
              </w:rPr>
            </w:pPr>
            <w:r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>System of Care Foundations</w:t>
            </w:r>
            <w:r w:rsidRPr="005928CD">
              <w:rPr>
                <w:rFonts w:asciiTheme="minorHAnsi" w:hAnsiTheme="minorHAnsi" w:cstheme="minorHAnsi"/>
                <w:b w:val="0"/>
                <w:sz w:val="22"/>
              </w:rPr>
              <w:t xml:space="preserve"> (1-hour web-based training)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1D3BE3DB" w14:textId="7466E0EA" w:rsidR="005928CD" w:rsidRPr="00694F03" w:rsidRDefault="005928CD" w:rsidP="005928CD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5928CD" w:rsidRPr="00694F03" w14:paraId="0364EA24" w14:textId="77777777" w:rsidTr="00AD4A40">
        <w:trPr>
          <w:trHeight w:val="389"/>
        </w:trPr>
        <w:tc>
          <w:tcPr>
            <w:tcW w:w="10368" w:type="dxa"/>
            <w:shd w:val="clear" w:color="auto" w:fill="auto"/>
            <w:vAlign w:val="center"/>
          </w:tcPr>
          <w:p w14:paraId="45676621" w14:textId="7C3004CB" w:rsidR="005928CD" w:rsidRPr="005928CD" w:rsidRDefault="005928CD" w:rsidP="005928CD">
            <w:pPr>
              <w:pStyle w:val="Heading6"/>
              <w:spacing w:before="0" w:after="0"/>
              <w:ind w:firstLine="0"/>
              <w:outlineLvl w:val="5"/>
              <w:rPr>
                <w:rFonts w:asciiTheme="minorHAnsi" w:hAnsiTheme="minorHAnsi"/>
                <w:b w:val="0"/>
                <w:sz w:val="22"/>
              </w:rPr>
            </w:pPr>
            <w:r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>Introduction to High</w:t>
            </w:r>
            <w:r w:rsidR="001E164C">
              <w:rPr>
                <w:rFonts w:asciiTheme="minorHAnsi" w:hAnsiTheme="minorHAnsi" w:cstheme="minorHAnsi"/>
                <w:b w:val="0"/>
                <w:i/>
                <w:sz w:val="22"/>
              </w:rPr>
              <w:t>-</w:t>
            </w:r>
            <w:r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>Fidelity Wraparound</w:t>
            </w:r>
            <w:r w:rsidRPr="005928CD">
              <w:rPr>
                <w:rFonts w:asciiTheme="minorHAnsi" w:hAnsiTheme="minorHAnsi" w:cstheme="minorHAnsi"/>
                <w:b w:val="0"/>
                <w:sz w:val="22"/>
              </w:rPr>
              <w:t xml:space="preserve"> (2-hour web-based training)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2AC5DABA" w14:textId="4DA788CD" w:rsidR="005928CD" w:rsidRPr="00694F03" w:rsidRDefault="005928CD" w:rsidP="005928CD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5928CD" w:rsidRPr="00694F03" w14:paraId="0567BED7" w14:textId="77777777" w:rsidTr="00AD4A40">
        <w:trPr>
          <w:trHeight w:val="389"/>
        </w:trPr>
        <w:tc>
          <w:tcPr>
            <w:tcW w:w="10368" w:type="dxa"/>
            <w:shd w:val="clear" w:color="auto" w:fill="auto"/>
            <w:vAlign w:val="center"/>
          </w:tcPr>
          <w:p w14:paraId="69F27F4C" w14:textId="3488925E" w:rsidR="005928CD" w:rsidRPr="005928CD" w:rsidRDefault="005928CD" w:rsidP="005928CD">
            <w:pPr>
              <w:pStyle w:val="Heading6"/>
              <w:spacing w:before="0" w:after="0"/>
              <w:ind w:firstLine="0"/>
              <w:outlineLvl w:val="5"/>
              <w:rPr>
                <w:rFonts w:asciiTheme="minorHAnsi" w:hAnsiTheme="minorHAnsi"/>
                <w:b w:val="0"/>
                <w:sz w:val="22"/>
              </w:rPr>
            </w:pPr>
            <w:r w:rsidRPr="005928CD">
              <w:rPr>
                <w:rFonts w:asciiTheme="minorHAnsi" w:hAnsiTheme="minorHAnsi" w:cstheme="minorHAnsi"/>
                <w:b w:val="0"/>
                <w:sz w:val="22"/>
              </w:rPr>
              <w:t>Data system trainings as required by the funding streams you are paid by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170A68EB" w14:textId="77777777" w:rsidR="005928CD" w:rsidRPr="00694F03" w:rsidRDefault="005928CD" w:rsidP="005928CD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5928CD" w:rsidRPr="00694F03" w14:paraId="7A898933" w14:textId="77777777" w:rsidTr="00AD4A40">
        <w:trPr>
          <w:trHeight w:val="389"/>
        </w:trPr>
        <w:tc>
          <w:tcPr>
            <w:tcW w:w="10368" w:type="dxa"/>
            <w:shd w:val="clear" w:color="auto" w:fill="auto"/>
            <w:vAlign w:val="center"/>
          </w:tcPr>
          <w:p w14:paraId="51770F04" w14:textId="0F887241" w:rsidR="005928CD" w:rsidRPr="005928CD" w:rsidRDefault="005928CD" w:rsidP="005928CD">
            <w:pPr>
              <w:pStyle w:val="Heading6"/>
              <w:spacing w:before="0" w:after="0"/>
              <w:ind w:firstLine="0"/>
              <w:outlineLvl w:val="5"/>
              <w:rPr>
                <w:rFonts w:asciiTheme="minorHAnsi" w:hAnsiTheme="minorHAnsi"/>
                <w:b w:val="0"/>
                <w:sz w:val="22"/>
              </w:rPr>
            </w:pPr>
            <w:r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>Principles Meet Practice: An Introduction to High</w:t>
            </w:r>
            <w:r w:rsidR="001E164C">
              <w:rPr>
                <w:rFonts w:asciiTheme="minorHAnsi" w:hAnsiTheme="minorHAnsi" w:cstheme="minorHAnsi"/>
                <w:b w:val="0"/>
                <w:i/>
                <w:sz w:val="22"/>
              </w:rPr>
              <w:t>-</w:t>
            </w:r>
            <w:r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>Fidelity Wraparound</w:t>
            </w:r>
            <w:r w:rsidRPr="005928CD">
              <w:rPr>
                <w:rFonts w:asciiTheme="minorHAnsi" w:hAnsiTheme="minorHAnsi" w:cstheme="minorHAnsi"/>
                <w:b w:val="0"/>
                <w:sz w:val="22"/>
              </w:rPr>
              <w:t xml:space="preserve"> (32-hour </w:t>
            </w:r>
            <w:r w:rsidR="00807A2F">
              <w:rPr>
                <w:rFonts w:asciiTheme="minorHAnsi" w:hAnsiTheme="minorHAnsi" w:cstheme="minorHAnsi"/>
                <w:b w:val="0"/>
                <w:sz w:val="22"/>
              </w:rPr>
              <w:t>instructor-led</w:t>
            </w:r>
            <w:r w:rsidRPr="005928CD">
              <w:rPr>
                <w:rFonts w:asciiTheme="minorHAnsi" w:hAnsiTheme="minorHAnsi" w:cstheme="minorHAnsi"/>
                <w:b w:val="0"/>
                <w:sz w:val="22"/>
              </w:rPr>
              <w:t xml:space="preserve"> training)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5F87DF2C" w14:textId="2F37F2F9" w:rsidR="005928CD" w:rsidRPr="00694F03" w:rsidRDefault="005928CD" w:rsidP="005928CD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5928CD" w:rsidRPr="00694F03" w14:paraId="4D25529D" w14:textId="77777777" w:rsidTr="00AD4A40">
        <w:trPr>
          <w:trHeight w:val="389"/>
        </w:trPr>
        <w:tc>
          <w:tcPr>
            <w:tcW w:w="10368" w:type="dxa"/>
            <w:shd w:val="clear" w:color="auto" w:fill="auto"/>
            <w:vAlign w:val="center"/>
          </w:tcPr>
          <w:p w14:paraId="09617127" w14:textId="6D82585C" w:rsidR="005928CD" w:rsidRPr="005928CD" w:rsidRDefault="005928CD" w:rsidP="005928CD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928CD">
              <w:rPr>
                <w:rFonts w:asciiTheme="minorHAnsi" w:hAnsiTheme="minorHAnsi" w:cstheme="minorHAnsi"/>
                <w:i/>
                <w:color w:val="000000" w:themeColor="text1"/>
              </w:rPr>
              <w:t>Mental Health First Aid</w:t>
            </w:r>
            <w:r w:rsidRPr="005928CD">
              <w:rPr>
                <w:rFonts w:asciiTheme="minorHAnsi" w:hAnsiTheme="minorHAnsi" w:cstheme="minorHAnsi"/>
                <w:color w:val="000000" w:themeColor="text1"/>
              </w:rPr>
              <w:t xml:space="preserve"> or </w:t>
            </w:r>
            <w:r w:rsidRPr="005928CD">
              <w:rPr>
                <w:rFonts w:asciiTheme="minorHAnsi" w:hAnsiTheme="minorHAnsi" w:cstheme="minorHAnsi"/>
                <w:i/>
                <w:color w:val="000000" w:themeColor="text1"/>
              </w:rPr>
              <w:t>Youth Mental Health First Aid</w:t>
            </w:r>
            <w:r w:rsidRPr="005928CD">
              <w:rPr>
                <w:rFonts w:asciiTheme="minorHAnsi" w:hAnsiTheme="minorHAnsi" w:cstheme="minorHAnsi"/>
                <w:color w:val="000000" w:themeColor="text1"/>
              </w:rPr>
              <w:t xml:space="preserve"> (8 hours) (</w:t>
            </w:r>
            <w:hyperlink r:id="rId7" w:history="1">
              <w:r w:rsidRPr="005928CD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https://www.mhfaco.org/findclass</w:t>
              </w:r>
            </w:hyperlink>
            <w:r w:rsidRPr="005928CD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7A3E8FF3" w14:textId="5F7319E9" w:rsidR="005928CD" w:rsidRPr="00694F03" w:rsidRDefault="005928CD" w:rsidP="005928CD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5928CD" w:rsidRPr="00694F03" w14:paraId="57A48D62" w14:textId="77777777" w:rsidTr="00AD4A40">
        <w:trPr>
          <w:trHeight w:val="389"/>
        </w:trPr>
        <w:tc>
          <w:tcPr>
            <w:tcW w:w="10368" w:type="dxa"/>
            <w:shd w:val="clear" w:color="auto" w:fill="auto"/>
            <w:vAlign w:val="center"/>
          </w:tcPr>
          <w:p w14:paraId="2BDF3C42" w14:textId="696C1384" w:rsidR="005928CD" w:rsidRPr="005928CD" w:rsidRDefault="005928CD" w:rsidP="005928CD">
            <w:pPr>
              <w:pStyle w:val="Heading6"/>
              <w:spacing w:before="0" w:after="0"/>
              <w:ind w:firstLine="0"/>
              <w:outlineLvl w:val="5"/>
              <w:rPr>
                <w:rFonts w:asciiTheme="minorHAnsi" w:hAnsiTheme="minorHAnsi"/>
                <w:b w:val="0"/>
                <w:sz w:val="22"/>
              </w:rPr>
            </w:pPr>
            <w:r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>Trauma</w:t>
            </w:r>
            <w:r w:rsidR="001E164C">
              <w:rPr>
                <w:rFonts w:asciiTheme="minorHAnsi" w:hAnsiTheme="minorHAnsi" w:cstheme="minorHAnsi"/>
                <w:b w:val="0"/>
                <w:i/>
                <w:sz w:val="22"/>
              </w:rPr>
              <w:t>-</w:t>
            </w:r>
            <w:r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>Responsive Care</w:t>
            </w:r>
            <w:r w:rsidRPr="005928CD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Pr="005928CD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(8-hour </w:t>
            </w:r>
            <w:r w:rsidR="00807A2F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instructor-led</w:t>
            </w:r>
            <w:r w:rsidRPr="005928CD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training if taken through August 2020, or combination of 4-hour web-based </w:t>
            </w:r>
            <w:r w:rsidRPr="005928CD">
              <w:rPr>
                <w:rFonts w:asciiTheme="minorHAnsi" w:hAnsiTheme="minorHAnsi" w:cstheme="minorHAnsi"/>
                <w:b w:val="0"/>
                <w:i/>
                <w:color w:val="000000"/>
                <w:sz w:val="22"/>
              </w:rPr>
              <w:t>Trauma</w:t>
            </w:r>
            <w:r w:rsidR="001E164C">
              <w:rPr>
                <w:rFonts w:asciiTheme="minorHAnsi" w:hAnsiTheme="minorHAnsi" w:cstheme="minorHAnsi"/>
                <w:b w:val="0"/>
                <w:i/>
                <w:color w:val="000000"/>
                <w:sz w:val="22"/>
              </w:rPr>
              <w:t>-</w:t>
            </w:r>
            <w:r w:rsidRPr="005928CD">
              <w:rPr>
                <w:rFonts w:asciiTheme="minorHAnsi" w:hAnsiTheme="minorHAnsi" w:cstheme="minorHAnsi"/>
                <w:b w:val="0"/>
                <w:i/>
                <w:color w:val="000000"/>
                <w:sz w:val="22"/>
              </w:rPr>
              <w:t>Responsive Care Foundations</w:t>
            </w:r>
            <w:r w:rsidRPr="005928CD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and 4-hour </w:t>
            </w:r>
            <w:r w:rsidR="00807A2F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instructor-led</w:t>
            </w:r>
            <w:r w:rsidRPr="005928CD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</w:t>
            </w:r>
            <w:r w:rsidRPr="005928CD">
              <w:rPr>
                <w:rFonts w:asciiTheme="minorHAnsi" w:hAnsiTheme="minorHAnsi" w:cstheme="minorHAnsi"/>
                <w:b w:val="0"/>
                <w:i/>
                <w:color w:val="000000"/>
                <w:sz w:val="22"/>
              </w:rPr>
              <w:t>Trauma</w:t>
            </w:r>
            <w:r w:rsidR="001E164C">
              <w:rPr>
                <w:rFonts w:asciiTheme="minorHAnsi" w:hAnsiTheme="minorHAnsi" w:cstheme="minorHAnsi"/>
                <w:b w:val="0"/>
                <w:i/>
                <w:color w:val="000000"/>
                <w:sz w:val="22"/>
              </w:rPr>
              <w:t>-</w:t>
            </w:r>
            <w:r w:rsidRPr="005928CD">
              <w:rPr>
                <w:rFonts w:asciiTheme="minorHAnsi" w:hAnsiTheme="minorHAnsi" w:cstheme="minorHAnsi"/>
                <w:b w:val="0"/>
                <w:i/>
                <w:color w:val="000000"/>
                <w:sz w:val="22"/>
              </w:rPr>
              <w:t>Responsive Care Applications</w:t>
            </w:r>
            <w:r w:rsidRPr="005928CD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if taken September 2020 or later)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2E17870B" w14:textId="5DB5EE9D" w:rsidR="005928CD" w:rsidRPr="00694F03" w:rsidRDefault="005928CD" w:rsidP="005928CD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CB2AD4" w:rsidRPr="00694F03" w14:paraId="6DA4DC44" w14:textId="77777777" w:rsidTr="00AD4A40">
        <w:trPr>
          <w:trHeight w:val="389"/>
        </w:trPr>
        <w:tc>
          <w:tcPr>
            <w:tcW w:w="10368" w:type="dxa"/>
            <w:shd w:val="clear" w:color="auto" w:fill="auto"/>
            <w:vAlign w:val="center"/>
          </w:tcPr>
          <w:p w14:paraId="18A25BF5" w14:textId="7546FC89" w:rsidR="00CB2AD4" w:rsidRPr="005928CD" w:rsidRDefault="00CB2AD4" w:rsidP="00CB2AD4">
            <w:pPr>
              <w:pStyle w:val="Heading6"/>
              <w:spacing w:before="0" w:after="0"/>
              <w:ind w:firstLine="0"/>
              <w:outlineLvl w:val="5"/>
              <w:rPr>
                <w:rFonts w:asciiTheme="minorHAnsi" w:hAnsiTheme="minorHAnsi"/>
                <w:b w:val="0"/>
                <w:sz w:val="22"/>
              </w:rPr>
            </w:pP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>Motivational Interviewing</w:t>
            </w:r>
            <w:r w:rsidRPr="00230332">
              <w:rPr>
                <w:rFonts w:asciiTheme="minorHAnsi" w:hAnsiTheme="minorHAnsi" w:cstheme="minorHAnsi"/>
                <w:b w:val="0"/>
                <w:sz w:val="22"/>
              </w:rPr>
              <w:t xml:space="preserve"> (16 hours)</w:t>
            </w:r>
            <w:r>
              <w:rPr>
                <w:rFonts w:asciiTheme="minorHAnsi" w:hAnsiTheme="minorHAnsi" w:cstheme="minorHAnsi"/>
                <w:b w:val="0"/>
                <w:sz w:val="22"/>
              </w:rPr>
              <w:t>, either Motivational Interviewing for High-Fidelity Wraparound through CSTI or another Motivational Interviewing training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27AE8804" w14:textId="54418066" w:rsidR="00CB2AD4" w:rsidRPr="00694F03" w:rsidRDefault="00CB2AD4" w:rsidP="00CB2AD4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D00298" w:rsidRPr="00694F03" w14:paraId="773B8CFD" w14:textId="77777777" w:rsidTr="00AD4A40">
        <w:trPr>
          <w:trHeight w:val="389"/>
        </w:trPr>
        <w:tc>
          <w:tcPr>
            <w:tcW w:w="10368" w:type="dxa"/>
            <w:shd w:val="clear" w:color="auto" w:fill="auto"/>
            <w:vAlign w:val="center"/>
          </w:tcPr>
          <w:p w14:paraId="799E2338" w14:textId="7EE9D02B" w:rsidR="00D00298" w:rsidRPr="005928CD" w:rsidRDefault="00D00298" w:rsidP="00694F03">
            <w:pPr>
              <w:pStyle w:val="Heading6"/>
              <w:spacing w:before="0" w:after="0"/>
              <w:ind w:firstLine="0"/>
              <w:outlineLvl w:val="5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>High</w:t>
            </w:r>
            <w:r w:rsidR="001E164C">
              <w:rPr>
                <w:rFonts w:asciiTheme="minorHAnsi" w:hAnsiTheme="minorHAnsi" w:cstheme="minorHAnsi"/>
                <w:b w:val="0"/>
                <w:i/>
                <w:sz w:val="22"/>
              </w:rPr>
              <w:t>-</w:t>
            </w:r>
            <w:r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Fidelity Wraparound </w:t>
            </w:r>
            <w:r w:rsidR="004F7BD3"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Supervisor and </w:t>
            </w:r>
            <w:r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>Coach Training</w:t>
            </w:r>
            <w:r w:rsidR="00083B4F" w:rsidRPr="005928CD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 </w:t>
            </w:r>
            <w:r w:rsidR="00083B4F" w:rsidRPr="005928CD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="002F7FEA" w:rsidRPr="005928CD">
              <w:rPr>
                <w:rFonts w:asciiTheme="minorHAnsi" w:hAnsiTheme="minorHAnsi" w:cstheme="minorHAnsi"/>
                <w:b w:val="0"/>
                <w:sz w:val="22"/>
              </w:rPr>
              <w:t>7</w:t>
            </w:r>
            <w:r w:rsidR="00697379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2F7FEA" w:rsidRPr="005928CD">
              <w:rPr>
                <w:rFonts w:asciiTheme="minorHAnsi" w:hAnsiTheme="minorHAnsi" w:cstheme="minorHAnsi"/>
                <w:b w:val="0"/>
                <w:sz w:val="22"/>
              </w:rPr>
              <w:t>modules</w:t>
            </w:r>
            <w:r w:rsidR="005928CD" w:rsidRPr="005928CD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5928CD" w:rsidRPr="005928CD">
              <w:rPr>
                <w:rFonts w:asciiTheme="minorHAnsi" w:hAnsiTheme="minorHAnsi" w:cstheme="majorHAnsi"/>
                <w:b w:val="0"/>
                <w:sz w:val="22"/>
              </w:rPr>
              <w:t xml:space="preserve">totaling 24 hours of </w:t>
            </w:r>
            <w:r w:rsidR="00807A2F">
              <w:rPr>
                <w:rFonts w:asciiTheme="minorHAnsi" w:hAnsiTheme="minorHAnsi" w:cstheme="majorHAnsi"/>
                <w:b w:val="0"/>
                <w:sz w:val="22"/>
              </w:rPr>
              <w:t>instructor-led</w:t>
            </w:r>
            <w:r w:rsidR="005928CD" w:rsidRPr="005928CD">
              <w:rPr>
                <w:rFonts w:asciiTheme="minorHAnsi" w:hAnsiTheme="minorHAnsi" w:cstheme="majorHAnsi"/>
                <w:b w:val="0"/>
                <w:sz w:val="22"/>
              </w:rPr>
              <w:t xml:space="preserve"> training</w:t>
            </w:r>
            <w:r w:rsidR="00083B4F" w:rsidRPr="005928CD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42BA116E" w14:textId="77777777" w:rsidR="00D00298" w:rsidRPr="00694F03" w:rsidRDefault="00D00298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32079F" w:rsidRPr="00694F03" w14:paraId="106905FE" w14:textId="77777777" w:rsidTr="00AD4A40">
        <w:trPr>
          <w:trHeight w:val="389"/>
        </w:trPr>
        <w:tc>
          <w:tcPr>
            <w:tcW w:w="10368" w:type="dxa"/>
            <w:shd w:val="clear" w:color="auto" w:fill="auto"/>
            <w:vAlign w:val="center"/>
          </w:tcPr>
          <w:p w14:paraId="10448255" w14:textId="68F71490" w:rsidR="0032079F" w:rsidRPr="0032079F" w:rsidRDefault="0032079F" w:rsidP="0032079F">
            <w:pPr>
              <w:pStyle w:val="Heading6"/>
              <w:spacing w:before="0" w:after="0"/>
              <w:ind w:firstLine="0"/>
              <w:outlineLvl w:val="5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32079F">
              <w:rPr>
                <w:rFonts w:asciiTheme="minorHAnsi" w:hAnsiTheme="minorHAnsi" w:cstheme="majorHAnsi"/>
                <w:b w:val="0"/>
                <w:sz w:val="22"/>
              </w:rPr>
              <w:t xml:space="preserve">If coaching a CHRP provider, </w:t>
            </w:r>
            <w:r w:rsidRPr="0032079F">
              <w:rPr>
                <w:rFonts w:asciiTheme="minorHAnsi" w:eastAsia="Times New Roman" w:hAnsiTheme="minorHAnsi" w:cs="Times New Roman"/>
                <w:b w:val="0"/>
                <w:i/>
                <w:color w:val="000000"/>
                <w:sz w:val="22"/>
                <w:shd w:val="clear" w:color="auto" w:fill="FFFFFF" w:themeFill="background1"/>
              </w:rPr>
              <w:t>Dual Diagnosis Foundations: Working with Individuals with Intellectual/Developmental Disabilities and Mental Health Needs</w:t>
            </w:r>
            <w:r w:rsidR="00807A2F">
              <w:rPr>
                <w:rFonts w:asciiTheme="minorHAnsi" w:eastAsia="Times New Roman" w:hAnsiTheme="minorHAnsi" w:cs="Times New Roman"/>
                <w:b w:val="0"/>
                <w:i/>
                <w:color w:val="000000"/>
                <w:sz w:val="22"/>
                <w:shd w:val="clear" w:color="auto" w:fill="FFFFFF" w:themeFill="background1"/>
              </w:rPr>
              <w:t xml:space="preserve"> </w:t>
            </w:r>
            <w:r w:rsidR="00807A2F" w:rsidRPr="00807A2F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hd w:val="clear" w:color="auto" w:fill="FFFFFF" w:themeFill="background1"/>
              </w:rPr>
              <w:t>(12-hour instructor-led training)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2F48A184" w14:textId="77777777" w:rsidR="0032079F" w:rsidRPr="00694F03" w:rsidRDefault="0032079F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62E77215" w14:textId="77777777" w:rsidR="00540593" w:rsidRPr="002D7070" w:rsidRDefault="00540593" w:rsidP="00DD06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610"/>
        <w:gridCol w:w="3146"/>
        <w:gridCol w:w="2159"/>
      </w:tblGrid>
      <w:tr w:rsidR="005E4E8E" w14:paraId="253BB5AF" w14:textId="77777777" w:rsidTr="009A7A9E">
        <w:tc>
          <w:tcPr>
            <w:tcW w:w="12950" w:type="dxa"/>
            <w:gridSpan w:val="4"/>
            <w:shd w:val="clear" w:color="auto" w:fill="A6A6A6" w:themeFill="background1" w:themeFillShade="A6"/>
          </w:tcPr>
          <w:p w14:paraId="0774C1CE" w14:textId="341D8323" w:rsidR="005E4E8E" w:rsidRPr="005E4E8E" w:rsidRDefault="005E4E8E" w:rsidP="009A7A9E">
            <w:pPr>
              <w:ind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E4E8E">
              <w:rPr>
                <w:rFonts w:asciiTheme="minorHAnsi" w:hAnsiTheme="minorHAnsi"/>
                <w:b/>
                <w:sz w:val="28"/>
                <w:szCs w:val="28"/>
              </w:rPr>
              <w:t>Coaching and Credentialing Survey</w:t>
            </w:r>
            <w:r w:rsidR="002B5608">
              <w:rPr>
                <w:rFonts w:asciiTheme="minorHAnsi" w:hAnsiTheme="minorHAnsi"/>
                <w:b/>
                <w:sz w:val="28"/>
                <w:szCs w:val="28"/>
              </w:rPr>
              <w:t>s</w:t>
            </w:r>
          </w:p>
        </w:tc>
      </w:tr>
      <w:tr w:rsidR="002B5608" w14:paraId="03107EE5" w14:textId="77777777" w:rsidTr="00B461A4">
        <w:tc>
          <w:tcPr>
            <w:tcW w:w="12950" w:type="dxa"/>
            <w:gridSpan w:val="4"/>
            <w:shd w:val="clear" w:color="auto" w:fill="auto"/>
            <w:vAlign w:val="center"/>
          </w:tcPr>
          <w:p w14:paraId="2B053D61" w14:textId="40EE65D3" w:rsidR="002B5608" w:rsidRPr="00B461A4" w:rsidRDefault="002B5608" w:rsidP="002B5608">
            <w:pPr>
              <w:ind w:firstLine="0"/>
              <w:jc w:val="center"/>
              <w:rPr>
                <w:rFonts w:asciiTheme="minorHAnsi" w:hAnsiTheme="minorHAnsi"/>
                <w:b/>
              </w:rPr>
            </w:pPr>
            <w:r w:rsidRPr="00B461A4">
              <w:rPr>
                <w:rFonts w:asciiTheme="minorHAnsi" w:hAnsiTheme="minorHAnsi"/>
                <w:b/>
              </w:rPr>
              <w:t>Complete Surveys for</w:t>
            </w:r>
            <w:r w:rsidR="001F7C26" w:rsidRPr="00B461A4">
              <w:rPr>
                <w:rFonts w:asciiTheme="minorHAnsi" w:hAnsiTheme="minorHAnsi"/>
                <w:b/>
              </w:rPr>
              <w:t xml:space="preserve"> Your</w:t>
            </w:r>
            <w:r w:rsidRPr="00B461A4">
              <w:rPr>
                <w:rFonts w:asciiTheme="minorHAnsi" w:hAnsiTheme="minorHAnsi"/>
                <w:b/>
              </w:rPr>
              <w:t xml:space="preserve"> Tier 2 Coach</w:t>
            </w:r>
          </w:p>
        </w:tc>
      </w:tr>
      <w:tr w:rsidR="005E4E8E" w14:paraId="0894C98D" w14:textId="77777777" w:rsidTr="003977F6">
        <w:tc>
          <w:tcPr>
            <w:tcW w:w="5035" w:type="dxa"/>
            <w:shd w:val="clear" w:color="auto" w:fill="auto"/>
          </w:tcPr>
          <w:p w14:paraId="7EB5B6BD" w14:textId="77777777" w:rsidR="005E4E8E" w:rsidRPr="00B461A4" w:rsidRDefault="005E4E8E" w:rsidP="009A7A9E">
            <w:pPr>
              <w:ind w:firstLine="0"/>
              <w:rPr>
                <w:rFonts w:asciiTheme="minorHAnsi" w:hAnsiTheme="minorHAnsi"/>
                <w:b/>
              </w:rPr>
            </w:pPr>
            <w:r w:rsidRPr="00B461A4">
              <w:rPr>
                <w:rFonts w:asciiTheme="minorHAnsi" w:hAnsiTheme="minorHAnsi"/>
                <w:b/>
              </w:rPr>
              <w:t>Survey</w:t>
            </w:r>
          </w:p>
        </w:tc>
        <w:tc>
          <w:tcPr>
            <w:tcW w:w="7915" w:type="dxa"/>
            <w:gridSpan w:val="3"/>
            <w:shd w:val="clear" w:color="auto" w:fill="auto"/>
          </w:tcPr>
          <w:p w14:paraId="1C306B65" w14:textId="77777777" w:rsidR="005E4E8E" w:rsidRPr="00B461A4" w:rsidRDefault="005E4E8E" w:rsidP="009A7A9E">
            <w:pPr>
              <w:ind w:firstLine="0"/>
              <w:rPr>
                <w:rFonts w:asciiTheme="minorHAnsi" w:hAnsiTheme="minorHAnsi"/>
                <w:b/>
              </w:rPr>
            </w:pPr>
            <w:r w:rsidRPr="00B461A4">
              <w:rPr>
                <w:rFonts w:asciiTheme="minorHAnsi" w:hAnsiTheme="minorHAnsi"/>
                <w:b/>
              </w:rPr>
              <w:t>Date</w:t>
            </w:r>
          </w:p>
        </w:tc>
      </w:tr>
      <w:tr w:rsidR="00697379" w14:paraId="166DBDC5" w14:textId="77777777" w:rsidTr="003977F6">
        <w:tc>
          <w:tcPr>
            <w:tcW w:w="5035" w:type="dxa"/>
            <w:shd w:val="clear" w:color="auto" w:fill="C5E0B3" w:themeFill="accent6" w:themeFillTint="66"/>
          </w:tcPr>
          <w:p w14:paraId="28BD7CAC" w14:textId="77777777" w:rsidR="00697379" w:rsidRPr="00697379" w:rsidRDefault="00697379" w:rsidP="000D1C2A">
            <w:pPr>
              <w:ind w:firstLine="0"/>
              <w:rPr>
                <w:rFonts w:asciiTheme="minorHAnsi" w:hAnsiTheme="minorHAnsi" w:cstheme="minorHAnsi"/>
              </w:rPr>
            </w:pPr>
            <w:r w:rsidRPr="00697379">
              <w:rPr>
                <w:rFonts w:asciiTheme="minorHAnsi" w:hAnsiTheme="minorHAnsi" w:cstheme="minorHAnsi"/>
              </w:rPr>
              <w:t>Initial (within first 6 months after starting coaching)</w:t>
            </w:r>
          </w:p>
        </w:tc>
        <w:tc>
          <w:tcPr>
            <w:tcW w:w="7915" w:type="dxa"/>
            <w:gridSpan w:val="3"/>
            <w:shd w:val="clear" w:color="auto" w:fill="C5E0B3" w:themeFill="accent6" w:themeFillTint="66"/>
          </w:tcPr>
          <w:p w14:paraId="086499D2" w14:textId="77777777" w:rsidR="00697379" w:rsidRDefault="00697379" w:rsidP="000D1C2A">
            <w:pPr>
              <w:ind w:firstLine="0"/>
            </w:pPr>
          </w:p>
        </w:tc>
      </w:tr>
      <w:tr w:rsidR="00697379" w14:paraId="128A9752" w14:textId="77777777" w:rsidTr="003977F6">
        <w:tc>
          <w:tcPr>
            <w:tcW w:w="5035" w:type="dxa"/>
          </w:tcPr>
          <w:p w14:paraId="0B15F60D" w14:textId="77777777" w:rsidR="00697379" w:rsidRPr="00697379" w:rsidRDefault="00697379" w:rsidP="000D1C2A">
            <w:pPr>
              <w:ind w:firstLine="0"/>
              <w:rPr>
                <w:rFonts w:asciiTheme="minorHAnsi" w:hAnsiTheme="minorHAnsi" w:cstheme="minorHAnsi"/>
              </w:rPr>
            </w:pPr>
            <w:r w:rsidRPr="00697379">
              <w:rPr>
                <w:rFonts w:asciiTheme="minorHAnsi" w:hAnsiTheme="minorHAnsi" w:cstheme="minorHAnsi"/>
              </w:rPr>
              <w:t>Second (within 6 to 12 months after starting coaching, 6 months after the initial survey)</w:t>
            </w:r>
          </w:p>
        </w:tc>
        <w:tc>
          <w:tcPr>
            <w:tcW w:w="7915" w:type="dxa"/>
            <w:gridSpan w:val="3"/>
          </w:tcPr>
          <w:p w14:paraId="648D0F23" w14:textId="77777777" w:rsidR="00697379" w:rsidRDefault="00697379" w:rsidP="000D1C2A">
            <w:pPr>
              <w:ind w:firstLine="0"/>
            </w:pPr>
          </w:p>
        </w:tc>
      </w:tr>
      <w:tr w:rsidR="00697379" w14:paraId="23C01536" w14:textId="77777777" w:rsidTr="003977F6">
        <w:tc>
          <w:tcPr>
            <w:tcW w:w="5035" w:type="dxa"/>
          </w:tcPr>
          <w:p w14:paraId="69DBE3F4" w14:textId="77777777" w:rsidR="00697379" w:rsidRPr="00697379" w:rsidRDefault="00697379" w:rsidP="000D1C2A">
            <w:pPr>
              <w:ind w:firstLine="0"/>
              <w:rPr>
                <w:rFonts w:asciiTheme="minorHAnsi" w:hAnsiTheme="minorHAnsi" w:cstheme="minorHAnsi"/>
              </w:rPr>
            </w:pPr>
            <w:r w:rsidRPr="00697379">
              <w:rPr>
                <w:rFonts w:asciiTheme="minorHAnsi" w:hAnsiTheme="minorHAnsi" w:cstheme="minorHAnsi"/>
              </w:rPr>
              <w:t>Third+ (if credentialing not completed within 12 months, additional surveys should be completed every 6 months)</w:t>
            </w:r>
          </w:p>
        </w:tc>
        <w:tc>
          <w:tcPr>
            <w:tcW w:w="7915" w:type="dxa"/>
            <w:gridSpan w:val="3"/>
          </w:tcPr>
          <w:p w14:paraId="33C4E634" w14:textId="77777777" w:rsidR="00697379" w:rsidRDefault="00697379" w:rsidP="000D1C2A">
            <w:pPr>
              <w:ind w:firstLine="0"/>
            </w:pPr>
          </w:p>
        </w:tc>
      </w:tr>
      <w:tr w:rsidR="002B5608" w14:paraId="2BA7A17E" w14:textId="77777777" w:rsidTr="00B461A4">
        <w:tc>
          <w:tcPr>
            <w:tcW w:w="12950" w:type="dxa"/>
            <w:gridSpan w:val="4"/>
            <w:shd w:val="clear" w:color="auto" w:fill="auto"/>
          </w:tcPr>
          <w:p w14:paraId="4E8DA960" w14:textId="44072FA7" w:rsidR="002B5608" w:rsidRPr="00B461A4" w:rsidRDefault="002B5608" w:rsidP="002B5608">
            <w:pPr>
              <w:ind w:hanging="24"/>
              <w:jc w:val="center"/>
              <w:rPr>
                <w:rFonts w:asciiTheme="minorHAnsi" w:hAnsiTheme="minorHAnsi"/>
                <w:b/>
              </w:rPr>
            </w:pPr>
            <w:bookmarkStart w:id="0" w:name="_Hlk83121117"/>
            <w:r w:rsidRPr="00B461A4">
              <w:rPr>
                <w:rFonts w:asciiTheme="minorHAnsi" w:hAnsiTheme="minorHAnsi"/>
                <w:b/>
              </w:rPr>
              <w:lastRenderedPageBreak/>
              <w:t xml:space="preserve">Receive </w:t>
            </w:r>
            <w:r w:rsidR="00BF70E0" w:rsidRPr="00B461A4">
              <w:rPr>
                <w:rFonts w:asciiTheme="minorHAnsi" w:hAnsiTheme="minorHAnsi"/>
                <w:b/>
              </w:rPr>
              <w:t xml:space="preserve">an average of </w:t>
            </w:r>
            <w:r w:rsidRPr="00B461A4">
              <w:rPr>
                <w:rFonts w:asciiTheme="minorHAnsi" w:hAnsiTheme="minorHAnsi"/>
                <w:b/>
              </w:rPr>
              <w:t>80% satisfaction</w:t>
            </w:r>
            <w:r w:rsidR="001F7C26" w:rsidRPr="00B461A4">
              <w:rPr>
                <w:rFonts w:asciiTheme="minorHAnsi" w:hAnsiTheme="minorHAnsi"/>
                <w:b/>
              </w:rPr>
              <w:t xml:space="preserve"> </w:t>
            </w:r>
            <w:r w:rsidRPr="00B461A4">
              <w:rPr>
                <w:rFonts w:asciiTheme="minorHAnsi" w:hAnsiTheme="minorHAnsi"/>
                <w:b/>
              </w:rPr>
              <w:t xml:space="preserve">on surveys completed by </w:t>
            </w:r>
            <w:r w:rsidR="0016775A" w:rsidRPr="00B461A4">
              <w:rPr>
                <w:rFonts w:asciiTheme="minorHAnsi" w:hAnsiTheme="minorHAnsi"/>
                <w:b/>
              </w:rPr>
              <w:t>facilitators and support partners</w:t>
            </w:r>
            <w:r w:rsidR="001F7C26" w:rsidRPr="00B461A4">
              <w:rPr>
                <w:rFonts w:asciiTheme="minorHAnsi" w:hAnsiTheme="minorHAnsi"/>
                <w:b/>
              </w:rPr>
              <w:t xml:space="preserve"> that you coach</w:t>
            </w:r>
            <w:r w:rsidR="00BF70E0" w:rsidRPr="00B461A4">
              <w:rPr>
                <w:rFonts w:asciiTheme="minorHAnsi" w:hAnsiTheme="minorHAnsi"/>
                <w:b/>
              </w:rPr>
              <w:t xml:space="preserve"> </w:t>
            </w:r>
            <w:r w:rsidR="001F7C26" w:rsidRPr="00B461A4">
              <w:rPr>
                <w:rFonts w:asciiTheme="minorHAnsi" w:hAnsiTheme="minorHAnsi"/>
                <w:b/>
              </w:rPr>
              <w:t>(at the time of your credentialing)</w:t>
            </w:r>
          </w:p>
        </w:tc>
      </w:tr>
      <w:tr w:rsidR="003977F6" w14:paraId="19B22B0E" w14:textId="77777777" w:rsidTr="003977F6">
        <w:tc>
          <w:tcPr>
            <w:tcW w:w="5035" w:type="dxa"/>
            <w:shd w:val="clear" w:color="auto" w:fill="F2F2F2" w:themeFill="background1" w:themeFillShade="F2"/>
          </w:tcPr>
          <w:p w14:paraId="5C5926BE" w14:textId="54B38314" w:rsidR="003977F6" w:rsidRPr="00BF70E0" w:rsidRDefault="003977F6" w:rsidP="002B5608">
            <w:pPr>
              <w:ind w:hanging="24"/>
              <w:rPr>
                <w:rFonts w:asciiTheme="minorHAnsi" w:hAnsiTheme="minorHAnsi"/>
                <w:b/>
              </w:rPr>
            </w:pPr>
            <w:r w:rsidRPr="00BF70E0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045D075" w14:textId="38FE5766" w:rsidR="003977F6" w:rsidRPr="00BF70E0" w:rsidRDefault="003977F6" w:rsidP="002B5608">
            <w:pPr>
              <w:ind w:hanging="2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Overall </w:t>
            </w:r>
            <w:r w:rsidRPr="00BF70E0">
              <w:rPr>
                <w:rFonts w:asciiTheme="minorHAnsi" w:hAnsiTheme="minorHAnsi"/>
                <w:b/>
              </w:rPr>
              <w:t>Satisfaction Score</w:t>
            </w:r>
          </w:p>
        </w:tc>
        <w:tc>
          <w:tcPr>
            <w:tcW w:w="3146" w:type="dxa"/>
            <w:shd w:val="clear" w:color="auto" w:fill="F2F2F2" w:themeFill="background1" w:themeFillShade="F2"/>
          </w:tcPr>
          <w:p w14:paraId="715AF4E3" w14:textId="56BD380E" w:rsidR="003977F6" w:rsidRPr="00BF70E0" w:rsidRDefault="003977F6" w:rsidP="002B5608">
            <w:pPr>
              <w:ind w:hanging="2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 Facilitators Completing Survey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62A9731E" w14:textId="47A36327" w:rsidR="003977F6" w:rsidRPr="00BF70E0" w:rsidRDefault="003977F6" w:rsidP="002B5608">
            <w:pPr>
              <w:ind w:hanging="2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 Support Partners</w:t>
            </w:r>
          </w:p>
        </w:tc>
      </w:tr>
      <w:tr w:rsidR="003977F6" w14:paraId="7BB730F4" w14:textId="77777777" w:rsidTr="003977F6">
        <w:tc>
          <w:tcPr>
            <w:tcW w:w="5035" w:type="dxa"/>
          </w:tcPr>
          <w:p w14:paraId="55BD38A5" w14:textId="77777777" w:rsidR="003977F6" w:rsidRDefault="003977F6" w:rsidP="002B5608">
            <w:pPr>
              <w:ind w:hanging="24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C5A4CCA" w14:textId="77777777" w:rsidR="003977F6" w:rsidRDefault="003977F6" w:rsidP="002B5608">
            <w:pPr>
              <w:ind w:hanging="24"/>
              <w:rPr>
                <w:rFonts w:asciiTheme="minorHAnsi" w:hAnsiTheme="minorHAnsi"/>
              </w:rPr>
            </w:pPr>
          </w:p>
        </w:tc>
        <w:tc>
          <w:tcPr>
            <w:tcW w:w="3146" w:type="dxa"/>
          </w:tcPr>
          <w:p w14:paraId="1F409EAD" w14:textId="77777777" w:rsidR="003977F6" w:rsidRDefault="003977F6" w:rsidP="002B5608">
            <w:pPr>
              <w:ind w:hanging="24"/>
              <w:rPr>
                <w:rFonts w:asciiTheme="minorHAnsi" w:hAnsiTheme="minorHAnsi"/>
              </w:rPr>
            </w:pPr>
          </w:p>
        </w:tc>
        <w:tc>
          <w:tcPr>
            <w:tcW w:w="2159" w:type="dxa"/>
          </w:tcPr>
          <w:p w14:paraId="3CDCBFCF" w14:textId="5F5DCBA4" w:rsidR="003977F6" w:rsidRDefault="003977F6" w:rsidP="002B5608">
            <w:pPr>
              <w:ind w:hanging="24"/>
              <w:rPr>
                <w:rFonts w:asciiTheme="minorHAnsi" w:hAnsiTheme="minorHAnsi"/>
              </w:rPr>
            </w:pPr>
          </w:p>
        </w:tc>
      </w:tr>
      <w:bookmarkEnd w:id="0"/>
    </w:tbl>
    <w:p w14:paraId="55E43D8E" w14:textId="77777777" w:rsidR="00694F03" w:rsidRPr="00694F03" w:rsidRDefault="00694F03">
      <w:pPr>
        <w:rPr>
          <w:rFonts w:asciiTheme="minorHAnsi" w:hAnsiTheme="minorHAnsi"/>
        </w:rPr>
      </w:pPr>
    </w:p>
    <w:sectPr w:rsidR="00694F03" w:rsidRPr="00694F03" w:rsidSect="00FF2454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68D4" w14:textId="77777777" w:rsidR="00EA71DB" w:rsidRDefault="00EA71DB" w:rsidP="00FF2454">
      <w:r>
        <w:separator/>
      </w:r>
    </w:p>
  </w:endnote>
  <w:endnote w:type="continuationSeparator" w:id="0">
    <w:p w14:paraId="15580F7F" w14:textId="77777777" w:rsidR="00EA71DB" w:rsidRDefault="00EA71DB" w:rsidP="00FF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7411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34E7B3" w14:textId="772C2B41" w:rsidR="00FF2454" w:rsidRDefault="00FF2454" w:rsidP="00711A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DF32BA" w14:textId="77777777" w:rsidR="00FF2454" w:rsidRDefault="00FF2454" w:rsidP="00FF24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68010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263E4A" w14:textId="479EA068" w:rsidR="00FF2454" w:rsidRDefault="00FF2454" w:rsidP="00711A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38D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199775" w14:textId="77777777" w:rsidR="00E167D2" w:rsidRDefault="00E167D2" w:rsidP="00E167D2">
    <w:pPr>
      <w:pStyle w:val="Footer"/>
      <w:ind w:right="360" w:firstLine="0"/>
    </w:pPr>
    <w:r w:rsidRPr="00B473D4">
      <w:rPr>
        <w:rFonts w:cs="Times New Roman"/>
        <w:noProof/>
      </w:rPr>
      <mc:AlternateContent>
        <mc:Choice Requires="wpg">
          <w:drawing>
            <wp:inline distT="0" distB="0" distL="0" distR="0" wp14:anchorId="4862203D" wp14:editId="777B9B39">
              <wp:extent cx="4142232" cy="329184"/>
              <wp:effectExtent l="0" t="0" r="0" b="1270"/>
              <wp:docPr id="6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142232" cy="329184"/>
                        <a:chOff x="0" y="0"/>
                        <a:chExt cx="6373291" cy="506876"/>
                      </a:xfrm>
                    </wpg:grpSpPr>
                    <pic:pic xmlns:pic="http://schemas.openxmlformats.org/drawingml/2006/picture">
                      <pic:nvPicPr>
                        <pic:cNvPr id="8" name="Picture 8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659" t="-7143" r="15771" b="4762"/>
                        <a:stretch/>
                      </pic:blipFill>
                      <pic:spPr>
                        <a:xfrm>
                          <a:off x="0" y="0"/>
                          <a:ext cx="2525328" cy="4859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 descr="A drawing of a 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97373" y="15557"/>
                          <a:ext cx="2743200" cy="49131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81729" y="56642"/>
                          <a:ext cx="1291562" cy="3864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8E3D803" id="Group 6" o:spid="_x0000_s1026" style="width:326.15pt;height:25.9pt;mso-position-horizontal-relative:char;mso-position-vertical-relative:line" coordsize="63732,5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A close up of a logo&#10;&#10;Description automatically generated" style="position:absolute;width:25253;height: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">
                <v:imagedata r:id="rId4" o:title="A close up of a logo&#10;&#10;Description automatically generated" croptop="-4681f" cropbottom="3121f" cropleft="3053f" cropright="10336f"/>
              </v:shape>
              <v:shape id="Picture 9" o:spid="_x0000_s1028" type="#_x0000_t75" alt="A drawing of a face&#10;&#10;Description automatically generated" style="position:absolute;left:22973;top:155;width:27432;height:4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">
                <v:imagedata r:id="rId5" o:title="A drawing of a face&#10;&#10;Description automatically generated"/>
              </v:shape>
              <v:shape id="Picture 10" o:spid="_x0000_s1029" type="#_x0000_t75" alt="A close up of a sign&#10;&#10;Description automatically generated" style="position:absolute;left:50817;top:566;width:12915;height:3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">
                <v:imagedata r:id="rId6" o:title="A close up of a sign&#10;&#10;Description automatically generated"/>
              </v:shape>
              <w10:anchorlock/>
            </v:group>
          </w:pict>
        </mc:Fallback>
      </mc:AlternateContent>
    </w:r>
  </w:p>
  <w:p w14:paraId="0ABC4624" w14:textId="66907DD8" w:rsidR="006262C0" w:rsidRPr="00EF53E5" w:rsidRDefault="00E167D2" w:rsidP="00E167D2">
    <w:pPr>
      <w:pStyle w:val="Footer"/>
      <w:ind w:right="360" w:firstLine="0"/>
      <w:rPr>
        <w:sz w:val="20"/>
        <w:szCs w:val="20"/>
      </w:rPr>
    </w:pPr>
    <w:r w:rsidRPr="005E4854">
      <w:rPr>
        <w:sz w:val="20"/>
        <w:szCs w:val="20"/>
      </w:rPr>
      <w:t>[</w:t>
    </w:r>
    <w:r>
      <w:rPr>
        <w:sz w:val="20"/>
        <w:szCs w:val="20"/>
      </w:rPr>
      <w:t>v.</w:t>
    </w:r>
    <w:r w:rsidR="00CB2AD4">
      <w:rPr>
        <w:sz w:val="20"/>
        <w:szCs w:val="20"/>
      </w:rPr>
      <w:t>2</w:t>
    </w:r>
    <w:r w:rsidR="000B1893">
      <w:rPr>
        <w:sz w:val="20"/>
        <w:szCs w:val="20"/>
      </w:rPr>
      <w:t>.</w:t>
    </w:r>
    <w:r w:rsidR="00CB2AD4">
      <w:rPr>
        <w:sz w:val="20"/>
        <w:szCs w:val="20"/>
      </w:rPr>
      <w:t>14</w:t>
    </w:r>
    <w:r w:rsidRPr="005E4854">
      <w:rPr>
        <w:sz w:val="20"/>
        <w:szCs w:val="20"/>
      </w:rPr>
      <w:t>.2</w:t>
    </w:r>
    <w:r w:rsidR="00CB2AD4">
      <w:rPr>
        <w:sz w:val="20"/>
        <w:szCs w:val="20"/>
      </w:rPr>
      <w:t>2</w:t>
    </w:r>
    <w:r w:rsidRPr="005E4854">
      <w:rPr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8520" w14:textId="77777777" w:rsidR="00EA71DB" w:rsidRDefault="00EA71DB" w:rsidP="00FF2454">
      <w:r>
        <w:separator/>
      </w:r>
    </w:p>
  </w:footnote>
  <w:footnote w:type="continuationSeparator" w:id="0">
    <w:p w14:paraId="2C173ED8" w14:textId="77777777" w:rsidR="00EA71DB" w:rsidRDefault="00EA71DB" w:rsidP="00FF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3FA"/>
    <w:multiLevelType w:val="hybridMultilevel"/>
    <w:tmpl w:val="32EC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27A"/>
    <w:multiLevelType w:val="hybridMultilevel"/>
    <w:tmpl w:val="36C0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7A2"/>
    <w:multiLevelType w:val="multilevel"/>
    <w:tmpl w:val="0409001D"/>
    <w:name w:val="Sarah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69412E"/>
    <w:multiLevelType w:val="hybridMultilevel"/>
    <w:tmpl w:val="32EC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3F48"/>
    <w:multiLevelType w:val="hybridMultilevel"/>
    <w:tmpl w:val="73DA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717A2"/>
    <w:multiLevelType w:val="hybridMultilevel"/>
    <w:tmpl w:val="73DA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F5D79"/>
    <w:multiLevelType w:val="hybridMultilevel"/>
    <w:tmpl w:val="4F5C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C22E7"/>
    <w:multiLevelType w:val="hybridMultilevel"/>
    <w:tmpl w:val="73DA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D2DDD"/>
    <w:multiLevelType w:val="hybridMultilevel"/>
    <w:tmpl w:val="4F5C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D6DDC"/>
    <w:multiLevelType w:val="hybridMultilevel"/>
    <w:tmpl w:val="4F5C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144B2"/>
    <w:multiLevelType w:val="hybridMultilevel"/>
    <w:tmpl w:val="4F5C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75B42"/>
    <w:multiLevelType w:val="hybridMultilevel"/>
    <w:tmpl w:val="73DA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7858"/>
    <w:multiLevelType w:val="hybridMultilevel"/>
    <w:tmpl w:val="73DA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14E67"/>
    <w:multiLevelType w:val="hybridMultilevel"/>
    <w:tmpl w:val="73DA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54"/>
    <w:rsid w:val="00001E07"/>
    <w:rsid w:val="00011717"/>
    <w:rsid w:val="00027EC6"/>
    <w:rsid w:val="00033651"/>
    <w:rsid w:val="000517C8"/>
    <w:rsid w:val="00055948"/>
    <w:rsid w:val="00055F56"/>
    <w:rsid w:val="00057D22"/>
    <w:rsid w:val="00060809"/>
    <w:rsid w:val="00083B4F"/>
    <w:rsid w:val="00084483"/>
    <w:rsid w:val="000B1893"/>
    <w:rsid w:val="000B3D52"/>
    <w:rsid w:val="000C0EF7"/>
    <w:rsid w:val="000C10DF"/>
    <w:rsid w:val="000E0280"/>
    <w:rsid w:val="000E671D"/>
    <w:rsid w:val="001119CD"/>
    <w:rsid w:val="00112418"/>
    <w:rsid w:val="00161EF6"/>
    <w:rsid w:val="0016775A"/>
    <w:rsid w:val="001867EE"/>
    <w:rsid w:val="00196C6B"/>
    <w:rsid w:val="001B001D"/>
    <w:rsid w:val="001D43EB"/>
    <w:rsid w:val="001D4979"/>
    <w:rsid w:val="001E164C"/>
    <w:rsid w:val="001F7C26"/>
    <w:rsid w:val="00277F0C"/>
    <w:rsid w:val="002832E1"/>
    <w:rsid w:val="002B142D"/>
    <w:rsid w:val="002B5608"/>
    <w:rsid w:val="002B7D89"/>
    <w:rsid w:val="002E1863"/>
    <w:rsid w:val="002E2107"/>
    <w:rsid w:val="002F7FEA"/>
    <w:rsid w:val="00313D41"/>
    <w:rsid w:val="00316C1F"/>
    <w:rsid w:val="0032079F"/>
    <w:rsid w:val="00375528"/>
    <w:rsid w:val="003778FF"/>
    <w:rsid w:val="00381C44"/>
    <w:rsid w:val="003977F6"/>
    <w:rsid w:val="003C1E8D"/>
    <w:rsid w:val="00405074"/>
    <w:rsid w:val="004138D8"/>
    <w:rsid w:val="00420B04"/>
    <w:rsid w:val="00435252"/>
    <w:rsid w:val="00440C08"/>
    <w:rsid w:val="00452D32"/>
    <w:rsid w:val="00480D2B"/>
    <w:rsid w:val="004F7BA7"/>
    <w:rsid w:val="004F7BD3"/>
    <w:rsid w:val="005232E6"/>
    <w:rsid w:val="005312E5"/>
    <w:rsid w:val="00540593"/>
    <w:rsid w:val="00556D17"/>
    <w:rsid w:val="00580AE5"/>
    <w:rsid w:val="005928CD"/>
    <w:rsid w:val="00595D1E"/>
    <w:rsid w:val="005A0B89"/>
    <w:rsid w:val="005A1458"/>
    <w:rsid w:val="005E4E8E"/>
    <w:rsid w:val="006262C0"/>
    <w:rsid w:val="00637CA0"/>
    <w:rsid w:val="00640C2E"/>
    <w:rsid w:val="00645D35"/>
    <w:rsid w:val="00694F03"/>
    <w:rsid w:val="00695337"/>
    <w:rsid w:val="00697379"/>
    <w:rsid w:val="006D52A2"/>
    <w:rsid w:val="006F7A6A"/>
    <w:rsid w:val="007064AA"/>
    <w:rsid w:val="007101E7"/>
    <w:rsid w:val="007257A2"/>
    <w:rsid w:val="007319D9"/>
    <w:rsid w:val="00745C01"/>
    <w:rsid w:val="00754744"/>
    <w:rsid w:val="007C5EDA"/>
    <w:rsid w:val="007D579B"/>
    <w:rsid w:val="007E15FA"/>
    <w:rsid w:val="00807A2F"/>
    <w:rsid w:val="00837CEE"/>
    <w:rsid w:val="00842B37"/>
    <w:rsid w:val="00905ECA"/>
    <w:rsid w:val="00934462"/>
    <w:rsid w:val="00A06D4D"/>
    <w:rsid w:val="00A1680E"/>
    <w:rsid w:val="00A17187"/>
    <w:rsid w:val="00A30C4F"/>
    <w:rsid w:val="00A561D9"/>
    <w:rsid w:val="00A7598C"/>
    <w:rsid w:val="00A83B7B"/>
    <w:rsid w:val="00A92883"/>
    <w:rsid w:val="00AD0007"/>
    <w:rsid w:val="00AD4A40"/>
    <w:rsid w:val="00AF0389"/>
    <w:rsid w:val="00B438CF"/>
    <w:rsid w:val="00B461A4"/>
    <w:rsid w:val="00B47DC3"/>
    <w:rsid w:val="00B67DC8"/>
    <w:rsid w:val="00B73513"/>
    <w:rsid w:val="00B80F33"/>
    <w:rsid w:val="00B86D50"/>
    <w:rsid w:val="00BA4AE9"/>
    <w:rsid w:val="00BB7CA3"/>
    <w:rsid w:val="00BD5CBF"/>
    <w:rsid w:val="00BD6A61"/>
    <w:rsid w:val="00BF1BA6"/>
    <w:rsid w:val="00BF389B"/>
    <w:rsid w:val="00BF70E0"/>
    <w:rsid w:val="00C1221E"/>
    <w:rsid w:val="00C34CF5"/>
    <w:rsid w:val="00C54D2D"/>
    <w:rsid w:val="00C56EEF"/>
    <w:rsid w:val="00C64937"/>
    <w:rsid w:val="00C8561E"/>
    <w:rsid w:val="00CA257B"/>
    <w:rsid w:val="00CB2AD4"/>
    <w:rsid w:val="00CB3FF9"/>
    <w:rsid w:val="00CE79B8"/>
    <w:rsid w:val="00D00298"/>
    <w:rsid w:val="00D45254"/>
    <w:rsid w:val="00D629E7"/>
    <w:rsid w:val="00D83B95"/>
    <w:rsid w:val="00DD0691"/>
    <w:rsid w:val="00DE0B70"/>
    <w:rsid w:val="00E167D2"/>
    <w:rsid w:val="00E26EEE"/>
    <w:rsid w:val="00E541EB"/>
    <w:rsid w:val="00E5786E"/>
    <w:rsid w:val="00E7047C"/>
    <w:rsid w:val="00E815A3"/>
    <w:rsid w:val="00E84B72"/>
    <w:rsid w:val="00EA71DB"/>
    <w:rsid w:val="00EA7A66"/>
    <w:rsid w:val="00EC0336"/>
    <w:rsid w:val="00ED0EA7"/>
    <w:rsid w:val="00EF53E5"/>
    <w:rsid w:val="00F32336"/>
    <w:rsid w:val="00F33536"/>
    <w:rsid w:val="00F33612"/>
    <w:rsid w:val="00F73AFD"/>
    <w:rsid w:val="00F843C6"/>
    <w:rsid w:val="00F93329"/>
    <w:rsid w:val="00F9469D"/>
    <w:rsid w:val="00FE7928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195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E671D"/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2454"/>
    <w:pPr>
      <w:spacing w:before="280" w:after="100"/>
      <w:outlineLvl w:val="5"/>
    </w:pPr>
    <w:rPr>
      <w:rFonts w:asciiTheme="majorHAnsi" w:eastAsiaTheme="majorEastAsia" w:hAnsiTheme="majorHAnsi" w:cstheme="majorBidi"/>
      <w:b/>
      <w:iCs/>
      <w:color w:val="000000" w:themeColor="tex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F2454"/>
    <w:rPr>
      <w:rFonts w:asciiTheme="majorHAnsi" w:eastAsiaTheme="majorEastAsia" w:hAnsiTheme="majorHAnsi" w:cstheme="majorBidi"/>
      <w:b/>
      <w:iCs/>
      <w:color w:val="000000" w:themeColor="text1"/>
      <w:sz w:val="28"/>
      <w:szCs w:val="22"/>
    </w:rPr>
  </w:style>
  <w:style w:type="table" w:styleId="TableGrid">
    <w:name w:val="Table Grid"/>
    <w:basedOn w:val="TableNormal"/>
    <w:uiPriority w:val="39"/>
    <w:rsid w:val="00FF2454"/>
    <w:pPr>
      <w:ind w:firstLine="360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raining Steps"/>
    <w:basedOn w:val="Normal"/>
    <w:link w:val="ListParagraphChar"/>
    <w:uiPriority w:val="34"/>
    <w:qFormat/>
    <w:rsid w:val="00FF245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Training Steps Char"/>
    <w:basedOn w:val="DefaultParagraphFont"/>
    <w:link w:val="ListParagraph"/>
    <w:uiPriority w:val="34"/>
    <w:locked/>
    <w:rsid w:val="00FF2454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2454"/>
    <w:pPr>
      <w:tabs>
        <w:tab w:val="center" w:pos="4680"/>
        <w:tab w:val="right" w:pos="9360"/>
      </w:tabs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245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454"/>
    <w:pPr>
      <w:tabs>
        <w:tab w:val="center" w:pos="4680"/>
        <w:tab w:val="right" w:pos="9360"/>
      </w:tabs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2454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2454"/>
  </w:style>
  <w:style w:type="character" w:styleId="Hyperlink">
    <w:name w:val="Hyperlink"/>
    <w:basedOn w:val="DefaultParagraphFont"/>
    <w:uiPriority w:val="99"/>
    <w:semiHidden/>
    <w:unhideWhenUsed/>
    <w:rsid w:val="00640C2E"/>
    <w:rPr>
      <w:color w:val="0000FF"/>
      <w:u w:val="single"/>
    </w:rPr>
  </w:style>
  <w:style w:type="character" w:customStyle="1" w:styleId="sityad">
    <w:name w:val="sityad"/>
    <w:basedOn w:val="DefaultParagraphFont"/>
    <w:rsid w:val="00640C2E"/>
  </w:style>
  <w:style w:type="character" w:styleId="FollowedHyperlink">
    <w:name w:val="FollowedHyperlink"/>
    <w:basedOn w:val="DefaultParagraphFont"/>
    <w:uiPriority w:val="99"/>
    <w:semiHidden/>
    <w:unhideWhenUsed/>
    <w:rsid w:val="00640C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717"/>
    <w:pPr>
      <w:ind w:firstLine="3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7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71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1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hfaco.org/findc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LaBounty</dc:creator>
  <cp:lastModifiedBy>Fauchier, Angele</cp:lastModifiedBy>
  <cp:revision>2</cp:revision>
  <dcterms:created xsi:type="dcterms:W3CDTF">2022-02-14T18:11:00Z</dcterms:created>
  <dcterms:modified xsi:type="dcterms:W3CDTF">2022-02-14T18:11:00Z</dcterms:modified>
</cp:coreProperties>
</file>